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5F" w:rsidRDefault="00FD21E1" w:rsidP="00FD21E1">
      <w:pPr>
        <w:spacing w:before="100" w:beforeAutospacing="1" w:after="0" w:line="102" w:lineRule="atLeast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21E1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2251184" cy="2028496"/>
            <wp:effectExtent l="19050" t="0" r="0" b="0"/>
            <wp:docPr id="1" name="Рисунок 1" descr="C:\Users\User\Desktop\печать подпись Смирнова О.Н. — коп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подпись Смирнова О.Н.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286" cy="202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35F" w:rsidRDefault="00C6535F" w:rsidP="00C6535F">
      <w:pPr>
        <w:spacing w:before="100" w:beforeAutospacing="1" w:after="0" w:line="102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535F" w:rsidRDefault="00C6535F" w:rsidP="00FD21E1">
      <w:pPr>
        <w:spacing w:before="100" w:beforeAutospacing="1" w:after="0" w:line="102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535F" w:rsidRPr="00CD601E" w:rsidRDefault="00C6535F" w:rsidP="00C6535F">
      <w:pPr>
        <w:spacing w:before="100" w:beforeAutospacing="1" w:after="0" w:line="102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01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Сведения</w:t>
      </w:r>
    </w:p>
    <w:p w:rsidR="00CD601E" w:rsidRPr="00CD601E" w:rsidRDefault="00C6535F" w:rsidP="00CD601E">
      <w:pPr>
        <w:pBdr>
          <w:bottom w:val="single" w:sz="6" w:space="1" w:color="000000"/>
        </w:pBdr>
        <w:spacing w:before="100" w:beforeAutospacing="1" w:after="0" w:line="1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D601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персональном составе педагогических работников </w:t>
      </w:r>
      <w:r w:rsidR="00CD601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   </w:t>
      </w:r>
      <w:r w:rsidR="00CD601E" w:rsidRPr="00CD601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МБОУ "</w:t>
      </w:r>
      <w:proofErr w:type="spellStart"/>
      <w:r w:rsidR="00CD601E" w:rsidRPr="00CD601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Борисовская</w:t>
      </w:r>
      <w:proofErr w:type="spellEnd"/>
      <w:r w:rsidR="00CD601E" w:rsidRPr="00CD601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 w:rsidR="00CD601E" w:rsidRPr="00CD601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средняя</w:t>
      </w:r>
      <w:proofErr w:type="gramEnd"/>
      <w:r w:rsidR="00CD601E" w:rsidRPr="00CD601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общеобразовательная школ,</w:t>
      </w:r>
    </w:p>
    <w:p w:rsidR="00CD601E" w:rsidRDefault="006F0268" w:rsidP="00CD601E">
      <w:pPr>
        <w:pBdr>
          <w:bottom w:val="single" w:sz="6" w:space="1" w:color="000000"/>
        </w:pBdr>
        <w:spacing w:before="100" w:beforeAutospacing="1" w:after="0" w:line="1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работающих по ООП С</w:t>
      </w:r>
      <w:r w:rsidR="00CD08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ОО </w:t>
      </w:r>
    </w:p>
    <w:p w:rsidR="00C6535F" w:rsidRPr="00CD601E" w:rsidRDefault="00C6535F" w:rsidP="00CD601E">
      <w:pPr>
        <w:pBdr>
          <w:bottom w:val="single" w:sz="6" w:space="1" w:color="000000"/>
        </w:pBdr>
        <w:spacing w:before="100" w:beforeAutospacing="1" w:after="0" w:line="1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D601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01. 09. 2023-2024 учебного года</w:t>
      </w:r>
    </w:p>
    <w:p w:rsidR="00C6535F" w:rsidRDefault="00C6535F" w:rsidP="00C6535F">
      <w:pPr>
        <w:pBdr>
          <w:bottom w:val="single" w:sz="6" w:space="1" w:color="000000"/>
        </w:pBdr>
        <w:spacing w:before="100" w:beforeAutospacing="1" w:after="0" w:line="102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535F" w:rsidRDefault="00C6535F" w:rsidP="00C6535F">
      <w:pPr>
        <w:pBdr>
          <w:bottom w:val="single" w:sz="6" w:space="1" w:color="000000"/>
        </w:pBdr>
        <w:spacing w:before="100" w:beforeAutospacing="1" w:after="0" w:line="102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535F" w:rsidRDefault="00C6535F" w:rsidP="00C6535F">
      <w:pPr>
        <w:pBdr>
          <w:bottom w:val="single" w:sz="6" w:space="1" w:color="000000"/>
        </w:pBdr>
        <w:spacing w:before="100" w:beforeAutospacing="1" w:after="0" w:line="102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535F" w:rsidRDefault="00C6535F" w:rsidP="00FD21E1">
      <w:pPr>
        <w:pBdr>
          <w:bottom w:val="single" w:sz="6" w:space="1" w:color="000000"/>
        </w:pBdr>
        <w:spacing w:before="100" w:beforeAutospacing="1" w:after="0" w:line="102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535F" w:rsidRDefault="00C6535F" w:rsidP="00C6535F">
      <w:pPr>
        <w:pBdr>
          <w:bottom w:val="single" w:sz="6" w:space="1" w:color="000000"/>
        </w:pBdr>
        <w:spacing w:before="100" w:beforeAutospacing="1" w:after="0" w:line="102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535F" w:rsidRDefault="00C6535F" w:rsidP="00C6535F">
      <w:pPr>
        <w:pBdr>
          <w:bottom w:val="single" w:sz="6" w:space="1" w:color="000000"/>
        </w:pBdr>
        <w:spacing w:before="100" w:beforeAutospacing="1" w:after="0" w:line="1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35F" w:rsidRPr="00C64B9C" w:rsidRDefault="00C6535F" w:rsidP="00C6535F">
      <w:pPr>
        <w:pBdr>
          <w:bottom w:val="single" w:sz="6" w:space="1" w:color="000000"/>
        </w:pBdr>
        <w:spacing w:before="100" w:beforeAutospacing="1" w:after="0" w:line="1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40" w:type="pct"/>
        <w:tblCellSpacing w:w="0" w:type="dxa"/>
        <w:tblInd w:w="-83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1669"/>
        <w:gridCol w:w="932"/>
        <w:gridCol w:w="1689"/>
        <w:gridCol w:w="1401"/>
        <w:gridCol w:w="1424"/>
        <w:gridCol w:w="524"/>
        <w:gridCol w:w="1194"/>
        <w:gridCol w:w="776"/>
        <w:gridCol w:w="738"/>
        <w:gridCol w:w="880"/>
        <w:gridCol w:w="1996"/>
        <w:gridCol w:w="2103"/>
      </w:tblGrid>
      <w:tr w:rsidR="00C6535F" w:rsidRPr="00C64B9C" w:rsidTr="00C6535F">
        <w:trPr>
          <w:tblCellSpacing w:w="0" w:type="dxa"/>
        </w:trPr>
        <w:tc>
          <w:tcPr>
            <w:tcW w:w="26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C64B9C" w:rsidRDefault="00C6535F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6535F" w:rsidRPr="00C64B9C" w:rsidRDefault="00C6535F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4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C64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C64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51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C64B9C" w:rsidRDefault="00C6535F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 педагога, руководящего работника (</w:t>
            </w:r>
            <w:proofErr w:type="gramStart"/>
            <w:r w:rsidRPr="00C64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  <w:r w:rsidRPr="00C64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примечание)</w:t>
            </w:r>
          </w:p>
        </w:tc>
        <w:tc>
          <w:tcPr>
            <w:tcW w:w="28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C64B9C" w:rsidRDefault="00C6535F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52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C64B9C" w:rsidRDefault="00C6535F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3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C64B9C" w:rsidRDefault="00C6535F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Специальность по диплому</w:t>
            </w:r>
          </w:p>
        </w:tc>
        <w:tc>
          <w:tcPr>
            <w:tcW w:w="44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C64B9C" w:rsidRDefault="00C6535F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Занимаемая должность (</w:t>
            </w:r>
            <w:proofErr w:type="gramStart"/>
            <w:r w:rsidRPr="00C64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  <w:r w:rsidRPr="00C64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примечание)</w:t>
            </w:r>
          </w:p>
        </w:tc>
        <w:tc>
          <w:tcPr>
            <w:tcW w:w="77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C64B9C" w:rsidRDefault="00C6535F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Стаж</w:t>
            </w:r>
          </w:p>
        </w:tc>
        <w:tc>
          <w:tcPr>
            <w:tcW w:w="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C64B9C" w:rsidRDefault="00C6535F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Аттестация:</w:t>
            </w:r>
          </w:p>
          <w:p w:rsidR="00C6535F" w:rsidRPr="00C64B9C" w:rsidRDefault="00C6535F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6535F" w:rsidRPr="00C64B9C" w:rsidRDefault="00C6535F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6535F" w:rsidRPr="00C64B9C" w:rsidRDefault="00C6535F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6535F" w:rsidRPr="00C64B9C" w:rsidRDefault="00C6535F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C64B9C" w:rsidRDefault="00C6535F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Награждения, поощрения</w:t>
            </w:r>
          </w:p>
        </w:tc>
        <w:tc>
          <w:tcPr>
            <w:tcW w:w="6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C64B9C" w:rsidRDefault="00C6535F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курсах повышения квалификации (где, наименование курсов, год)</w:t>
            </w:r>
          </w:p>
        </w:tc>
      </w:tr>
      <w:tr w:rsidR="00C6535F" w:rsidRPr="00C64B9C" w:rsidTr="00C6535F">
        <w:trPr>
          <w:tblCellSpacing w:w="0" w:type="dxa"/>
        </w:trPr>
        <w:tc>
          <w:tcPr>
            <w:tcW w:w="26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535F" w:rsidRPr="00C64B9C" w:rsidRDefault="00C6535F" w:rsidP="00C6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535F" w:rsidRPr="00C64B9C" w:rsidRDefault="00C6535F" w:rsidP="00C6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535F" w:rsidRPr="00C64B9C" w:rsidRDefault="00C6535F" w:rsidP="00C6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535F" w:rsidRPr="00C64B9C" w:rsidRDefault="00C6535F" w:rsidP="00C6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535F" w:rsidRPr="00C64B9C" w:rsidRDefault="00C6535F" w:rsidP="00C6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535F" w:rsidRPr="00C64B9C" w:rsidRDefault="00C6535F" w:rsidP="00C6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C64B9C" w:rsidRDefault="00C6535F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C64B9C" w:rsidRDefault="00C6535F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35F" w:rsidRPr="00C64B9C" w:rsidRDefault="00C6535F" w:rsidP="00C6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35F" w:rsidRPr="00C64B9C" w:rsidRDefault="00C6535F" w:rsidP="00C6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5F" w:rsidRPr="00C64B9C" w:rsidTr="00C6535F">
        <w:trPr>
          <w:tblCellSpacing w:w="0" w:type="dxa"/>
        </w:trPr>
        <w:tc>
          <w:tcPr>
            <w:tcW w:w="26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535F" w:rsidRPr="00C64B9C" w:rsidRDefault="00C6535F" w:rsidP="00C6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535F" w:rsidRPr="00C64B9C" w:rsidRDefault="00C6535F" w:rsidP="00C6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535F" w:rsidRPr="00C64B9C" w:rsidRDefault="00C6535F" w:rsidP="00C6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535F" w:rsidRPr="00C64B9C" w:rsidRDefault="00C6535F" w:rsidP="00C6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535F" w:rsidRPr="00C64B9C" w:rsidRDefault="00C6535F" w:rsidP="00C6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535F" w:rsidRPr="00C64B9C" w:rsidRDefault="00C6535F" w:rsidP="00C6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C64B9C" w:rsidRDefault="00C6535F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C64B9C" w:rsidRDefault="00C6535F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64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Педагогический</w:t>
            </w:r>
          </w:p>
          <w:p w:rsidR="00C6535F" w:rsidRPr="00C64B9C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C64B9C" w:rsidRDefault="00C6535F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данной должности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C64B9C" w:rsidRDefault="00C6535F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</w:t>
            </w:r>
          </w:p>
          <w:p w:rsidR="00C6535F" w:rsidRPr="00C64B9C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(высшая, первая.</w:t>
            </w:r>
            <w:proofErr w:type="gramEnd"/>
            <w:r w:rsidRPr="00C64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64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СЗД)</w:t>
            </w:r>
            <w:proofErr w:type="gramEnd"/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C64B9C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B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присвоения</w:t>
            </w:r>
          </w:p>
        </w:tc>
        <w:tc>
          <w:tcPr>
            <w:tcW w:w="61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35F" w:rsidRPr="00C64B9C" w:rsidRDefault="00C6535F" w:rsidP="00C6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535F" w:rsidRPr="00C64B9C" w:rsidRDefault="00C6535F" w:rsidP="00C6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5F" w:rsidRPr="00C64B9C" w:rsidTr="00C6535F">
        <w:trPr>
          <w:trHeight w:val="540"/>
          <w:tblCellSpacing w:w="0" w:type="dxa"/>
        </w:trPr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076394" w:rsidRDefault="00C6535F" w:rsidP="00C6535F">
            <w:pPr>
              <w:pStyle w:val="a6"/>
              <w:numPr>
                <w:ilvl w:val="0"/>
                <w:numId w:val="1"/>
              </w:num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076394" w:rsidRDefault="00C6535F" w:rsidP="00C6535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76394">
              <w:rPr>
                <w:rFonts w:ascii="Times New Roman" w:hAnsi="Times New Roman" w:cs="Times New Roman"/>
                <w:sz w:val="18"/>
                <w:szCs w:val="18"/>
              </w:rPr>
              <w:t>Бакулкина</w:t>
            </w:r>
            <w:proofErr w:type="spellEnd"/>
            <w:r w:rsidRPr="00076394">
              <w:rPr>
                <w:rFonts w:ascii="Times New Roman" w:hAnsi="Times New Roman" w:cs="Times New Roman"/>
                <w:sz w:val="18"/>
                <w:szCs w:val="18"/>
              </w:rPr>
              <w:t xml:space="preserve"> Валентина Николаевна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076394" w:rsidRDefault="00C6535F" w:rsidP="00C653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76394">
              <w:rPr>
                <w:rFonts w:ascii="Times New Roman" w:hAnsi="Times New Roman" w:cs="Times New Roman"/>
                <w:sz w:val="18"/>
                <w:szCs w:val="18"/>
              </w:rPr>
              <w:t>06.10. 1972</w:t>
            </w:r>
          </w:p>
          <w:p w:rsidR="00C6535F" w:rsidRPr="00076394" w:rsidRDefault="00C6535F" w:rsidP="00C653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35F" w:rsidRPr="00076394" w:rsidRDefault="00C6535F" w:rsidP="00C653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35F" w:rsidRPr="00076394" w:rsidRDefault="00C6535F" w:rsidP="00C653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35F" w:rsidRPr="00076394" w:rsidRDefault="00C6535F" w:rsidP="00C653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35F" w:rsidRPr="00076394" w:rsidRDefault="00C6535F" w:rsidP="00C653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35F" w:rsidRPr="00076394" w:rsidRDefault="00C6535F" w:rsidP="00C653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35F" w:rsidRPr="00076394" w:rsidRDefault="00C6535F" w:rsidP="00C653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35F" w:rsidRPr="00076394" w:rsidRDefault="00C6535F" w:rsidP="00C6535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ВГПУ, 2011</w:t>
            </w:r>
          </w:p>
        </w:tc>
        <w:tc>
          <w:tcPr>
            <w:tcW w:w="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русского языка и литературы, учитель английского языка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языка, русского языка и литературы.</w:t>
            </w:r>
          </w:p>
          <w:p w:rsidR="00C6535F" w:rsidRPr="00C6535F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35F">
              <w:rPr>
                <w:rFonts w:ascii="Times New Roman" w:eastAsia="Times New Roman" w:hAnsi="Times New Roman" w:cs="Times New Roman"/>
                <w:b/>
                <w:lang w:eastAsia="ru-RU"/>
              </w:rPr>
              <w:t>И.о.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6535F">
              <w:rPr>
                <w:rFonts w:ascii="Times New Roman" w:eastAsia="Times New Roman" w:hAnsi="Times New Roman" w:cs="Times New Roman"/>
                <w:b/>
                <w:lang w:eastAsia="ru-RU"/>
              </w:rPr>
              <w:t>директора школы</w:t>
            </w:r>
          </w:p>
        </w:tc>
        <w:tc>
          <w:tcPr>
            <w:tcW w:w="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076394" w:rsidRDefault="00C6535F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35F" w:rsidRPr="00076394" w:rsidRDefault="00C6535F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lang w:eastAsia="ru-RU"/>
              </w:rPr>
              <w:t>С 1 сентября 2023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076394" w:rsidRDefault="00C6535F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076394" w:rsidRDefault="00C6535F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076394" w:rsidRDefault="00C6535F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076394" w:rsidRDefault="00C6535F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lang w:eastAsia="ru-RU"/>
              </w:rPr>
              <w:t>22.12.2022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076394" w:rsidRDefault="00C6535F" w:rsidP="00C65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394">
              <w:rPr>
                <w:rFonts w:ascii="Times New Roman" w:hAnsi="Times New Roman" w:cs="Times New Roman"/>
                <w:sz w:val="18"/>
                <w:szCs w:val="18"/>
              </w:rPr>
              <w:t>Благодарность администрации школы</w:t>
            </w:r>
          </w:p>
          <w:p w:rsidR="00C6535F" w:rsidRPr="00076394" w:rsidRDefault="00C6535F" w:rsidP="00C65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394">
              <w:rPr>
                <w:rFonts w:ascii="Times New Roman" w:hAnsi="Times New Roman" w:cs="Times New Roman"/>
                <w:sz w:val="18"/>
                <w:szCs w:val="18"/>
              </w:rPr>
              <w:t>(05.10.2009)</w:t>
            </w:r>
          </w:p>
          <w:p w:rsidR="00C6535F" w:rsidRPr="00076394" w:rsidRDefault="00C6535F" w:rsidP="00C65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394">
              <w:rPr>
                <w:rFonts w:ascii="Times New Roman" w:hAnsi="Times New Roman" w:cs="Times New Roman"/>
                <w:sz w:val="18"/>
                <w:szCs w:val="18"/>
              </w:rPr>
              <w:t>Благодарность администрации школы</w:t>
            </w:r>
          </w:p>
          <w:p w:rsidR="00C6535F" w:rsidRPr="00076394" w:rsidRDefault="00C6535F" w:rsidP="00C65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394">
              <w:rPr>
                <w:rFonts w:ascii="Times New Roman" w:hAnsi="Times New Roman" w:cs="Times New Roman"/>
                <w:sz w:val="18"/>
                <w:szCs w:val="18"/>
              </w:rPr>
              <w:t>(20.05.2010)</w:t>
            </w:r>
          </w:p>
          <w:p w:rsidR="00C6535F" w:rsidRPr="00076394" w:rsidRDefault="00C6535F" w:rsidP="00C65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394">
              <w:rPr>
                <w:rFonts w:ascii="Times New Roman" w:hAnsi="Times New Roman" w:cs="Times New Roman"/>
                <w:sz w:val="18"/>
                <w:szCs w:val="18"/>
              </w:rPr>
              <w:t>Благодарность администрации школы</w:t>
            </w:r>
          </w:p>
          <w:p w:rsidR="00C6535F" w:rsidRPr="00076394" w:rsidRDefault="00C6535F" w:rsidP="00C6535F">
            <w:pPr>
              <w:ind w:right="-739"/>
              <w:rPr>
                <w:rFonts w:ascii="Times New Roman" w:hAnsi="Times New Roman" w:cs="Times New Roman"/>
                <w:sz w:val="18"/>
                <w:szCs w:val="18"/>
              </w:rPr>
            </w:pPr>
            <w:r w:rsidRPr="00076394">
              <w:rPr>
                <w:rFonts w:ascii="Times New Roman" w:hAnsi="Times New Roman" w:cs="Times New Roman"/>
                <w:sz w:val="18"/>
                <w:szCs w:val="18"/>
              </w:rPr>
              <w:t>(31.01.2014)</w:t>
            </w:r>
          </w:p>
          <w:p w:rsidR="00C6535F" w:rsidRPr="00076394" w:rsidRDefault="00C6535F" w:rsidP="00C65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394">
              <w:rPr>
                <w:rFonts w:ascii="Times New Roman" w:hAnsi="Times New Roman" w:cs="Times New Roman"/>
                <w:sz w:val="18"/>
                <w:szCs w:val="18"/>
              </w:rPr>
              <w:t>Грамота администрации школы</w:t>
            </w:r>
          </w:p>
          <w:p w:rsidR="00C6535F" w:rsidRPr="00076394" w:rsidRDefault="00C6535F" w:rsidP="00C65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394">
              <w:rPr>
                <w:rFonts w:ascii="Times New Roman" w:hAnsi="Times New Roman" w:cs="Times New Roman"/>
                <w:sz w:val="18"/>
                <w:szCs w:val="18"/>
              </w:rPr>
              <w:t>(12.12.2014)</w:t>
            </w:r>
          </w:p>
          <w:p w:rsidR="00C6535F" w:rsidRPr="00076394" w:rsidRDefault="00C6535F" w:rsidP="00C65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76394">
              <w:rPr>
                <w:rFonts w:ascii="Times New Roman" w:hAnsi="Times New Roman" w:cs="Times New Roman"/>
                <w:sz w:val="18"/>
                <w:szCs w:val="18"/>
              </w:rPr>
              <w:t>Грамота администрации школы (05.10.2018</w:t>
            </w:r>
            <w:proofErr w:type="gramEnd"/>
          </w:p>
          <w:p w:rsidR="00C6535F" w:rsidRPr="00076394" w:rsidRDefault="00C6535F" w:rsidP="00C65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394">
              <w:rPr>
                <w:rFonts w:ascii="Times New Roman" w:hAnsi="Times New Roman" w:cs="Times New Roman"/>
                <w:sz w:val="18"/>
                <w:szCs w:val="18"/>
              </w:rPr>
              <w:t xml:space="preserve">Грамота управления образования администрации </w:t>
            </w:r>
          </w:p>
          <w:p w:rsidR="00C6535F" w:rsidRPr="00076394" w:rsidRDefault="00C6535F" w:rsidP="00C65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6394">
              <w:rPr>
                <w:rFonts w:ascii="Times New Roman" w:hAnsi="Times New Roman" w:cs="Times New Roman"/>
                <w:sz w:val="18"/>
                <w:szCs w:val="18"/>
              </w:rPr>
              <w:t>Бабаевского</w:t>
            </w:r>
            <w:proofErr w:type="spellEnd"/>
            <w:r w:rsidRPr="0007639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района(05.10 2006)</w:t>
            </w:r>
          </w:p>
          <w:p w:rsidR="00C6535F" w:rsidRPr="00076394" w:rsidRDefault="00C6535F" w:rsidP="00C65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394">
              <w:rPr>
                <w:rFonts w:ascii="Times New Roman" w:hAnsi="Times New Roman" w:cs="Times New Roman"/>
                <w:sz w:val="18"/>
                <w:szCs w:val="18"/>
              </w:rPr>
              <w:t xml:space="preserve">Почетная грамота администрации </w:t>
            </w:r>
            <w:proofErr w:type="spellStart"/>
            <w:r w:rsidRPr="00076394">
              <w:rPr>
                <w:rFonts w:ascii="Times New Roman" w:hAnsi="Times New Roman" w:cs="Times New Roman"/>
                <w:sz w:val="18"/>
                <w:szCs w:val="18"/>
              </w:rPr>
              <w:t>Бабаевского</w:t>
            </w:r>
            <w:proofErr w:type="spellEnd"/>
            <w:r w:rsidRPr="0007639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от 22.08.2000</w:t>
            </w:r>
          </w:p>
          <w:p w:rsidR="00C6535F" w:rsidRPr="00076394" w:rsidRDefault="00C6535F" w:rsidP="00C65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394">
              <w:rPr>
                <w:rFonts w:ascii="Times New Roman" w:hAnsi="Times New Roman" w:cs="Times New Roman"/>
                <w:sz w:val="18"/>
                <w:szCs w:val="18"/>
              </w:rPr>
              <w:t>№326</w:t>
            </w:r>
          </w:p>
          <w:p w:rsidR="00C6535F" w:rsidRPr="00076394" w:rsidRDefault="00C6535F" w:rsidP="00C65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394">
              <w:rPr>
                <w:rFonts w:ascii="Times New Roman" w:hAnsi="Times New Roman" w:cs="Times New Roman"/>
                <w:sz w:val="18"/>
                <w:szCs w:val="18"/>
              </w:rPr>
              <w:t xml:space="preserve">Благодарность Главы </w:t>
            </w:r>
            <w:proofErr w:type="spellStart"/>
            <w:r w:rsidRPr="00076394">
              <w:rPr>
                <w:rFonts w:ascii="Times New Roman" w:hAnsi="Times New Roman" w:cs="Times New Roman"/>
                <w:sz w:val="18"/>
                <w:szCs w:val="18"/>
              </w:rPr>
              <w:t>Бабаевского</w:t>
            </w:r>
            <w:proofErr w:type="spellEnd"/>
            <w:r w:rsidRPr="0007639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22.06.2012 № 40</w:t>
            </w:r>
          </w:p>
          <w:p w:rsidR="00C6535F" w:rsidRPr="00076394" w:rsidRDefault="00C6535F" w:rsidP="00C653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76394">
              <w:rPr>
                <w:rFonts w:ascii="Times New Roman" w:hAnsi="Times New Roman" w:cs="Times New Roman"/>
                <w:sz w:val="18"/>
                <w:szCs w:val="18"/>
              </w:rPr>
              <w:t xml:space="preserve">Почетная грамота Главы </w:t>
            </w:r>
            <w:proofErr w:type="spellStart"/>
            <w:r w:rsidRPr="00076394">
              <w:rPr>
                <w:rFonts w:ascii="Times New Roman" w:hAnsi="Times New Roman" w:cs="Times New Roman"/>
                <w:sz w:val="18"/>
                <w:szCs w:val="18"/>
              </w:rPr>
              <w:t>Бабаевского</w:t>
            </w:r>
            <w:proofErr w:type="spellEnd"/>
            <w:r w:rsidRPr="0007639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30.09.2013 № 118</w:t>
            </w:r>
          </w:p>
          <w:p w:rsidR="00C6535F" w:rsidRPr="00076394" w:rsidRDefault="00C6535F" w:rsidP="00C65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394">
              <w:rPr>
                <w:rFonts w:ascii="Times New Roman" w:hAnsi="Times New Roman" w:cs="Times New Roman"/>
                <w:sz w:val="18"/>
                <w:szCs w:val="18"/>
              </w:rPr>
              <w:t>Благодарность Губернатора области  25.07.2023 № 4533-р</w:t>
            </w:r>
          </w:p>
          <w:p w:rsidR="00C6535F" w:rsidRPr="00076394" w:rsidRDefault="00C6535F" w:rsidP="00C653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76394">
              <w:rPr>
                <w:rFonts w:ascii="Times New Roman" w:hAnsi="Times New Roman" w:cs="Times New Roman"/>
                <w:sz w:val="18"/>
                <w:szCs w:val="18"/>
              </w:rPr>
              <w:t>Почетная грамота Департамента образования Вологодской области (октябрь, 2019)</w:t>
            </w:r>
          </w:p>
          <w:p w:rsidR="00C6535F" w:rsidRPr="00076394" w:rsidRDefault="00C6535F" w:rsidP="00C653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35F" w:rsidRPr="00076394" w:rsidRDefault="00C6535F" w:rsidP="00C653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76394">
              <w:rPr>
                <w:rFonts w:ascii="Times New Roman" w:hAnsi="Times New Roman" w:cs="Times New Roman"/>
                <w:sz w:val="18"/>
                <w:szCs w:val="18"/>
              </w:rPr>
              <w:t>Благодарность Департамента образования Вологодской области (октябрь, 2014)</w:t>
            </w:r>
          </w:p>
          <w:p w:rsidR="00C6535F" w:rsidRPr="00076394" w:rsidRDefault="00C6535F" w:rsidP="00C6535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35F" w:rsidRPr="00076394" w:rsidRDefault="00C6535F" w:rsidP="00C65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394">
              <w:rPr>
                <w:rFonts w:ascii="Times New Roman" w:hAnsi="Times New Roman" w:cs="Times New Roman"/>
                <w:sz w:val="18"/>
                <w:szCs w:val="18"/>
              </w:rPr>
              <w:t xml:space="preserve">Почетная грамота </w:t>
            </w:r>
            <w:proofErr w:type="gramStart"/>
            <w:r w:rsidRPr="00076394">
              <w:rPr>
                <w:rFonts w:ascii="Times New Roman" w:hAnsi="Times New Roman" w:cs="Times New Roman"/>
                <w:sz w:val="18"/>
                <w:szCs w:val="18"/>
              </w:rPr>
              <w:t>Президиума вологодского областного комитета профсоюза работников народного образования</w:t>
            </w:r>
            <w:proofErr w:type="gramEnd"/>
            <w:r w:rsidRPr="00076394">
              <w:rPr>
                <w:rFonts w:ascii="Times New Roman" w:hAnsi="Times New Roman" w:cs="Times New Roman"/>
                <w:sz w:val="18"/>
                <w:szCs w:val="18"/>
              </w:rPr>
              <w:t xml:space="preserve"> и науки РФ (27.10.2014 №8)</w:t>
            </w:r>
          </w:p>
          <w:p w:rsidR="00C6535F" w:rsidRPr="00076394" w:rsidRDefault="00C6535F" w:rsidP="00C65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394">
              <w:rPr>
                <w:rFonts w:ascii="Times New Roman" w:hAnsi="Times New Roman" w:cs="Times New Roman"/>
                <w:sz w:val="18"/>
                <w:szCs w:val="18"/>
              </w:rPr>
              <w:t>Благодарность</w:t>
            </w:r>
          </w:p>
          <w:p w:rsidR="00C6535F" w:rsidRPr="00076394" w:rsidRDefault="00C6535F" w:rsidP="00C65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394">
              <w:rPr>
                <w:rFonts w:ascii="Times New Roman" w:hAnsi="Times New Roman" w:cs="Times New Roman"/>
                <w:sz w:val="18"/>
                <w:szCs w:val="18"/>
              </w:rPr>
              <w:t>вологодского областного комитета профсоюза работников народного образования и науки РФ</w:t>
            </w:r>
          </w:p>
          <w:p w:rsidR="00C6535F" w:rsidRPr="00076394" w:rsidRDefault="00C6535F" w:rsidP="00C65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394">
              <w:rPr>
                <w:rFonts w:ascii="Times New Roman" w:hAnsi="Times New Roman" w:cs="Times New Roman"/>
                <w:sz w:val="18"/>
                <w:szCs w:val="18"/>
              </w:rPr>
              <w:t>17.04.2015</w:t>
            </w:r>
          </w:p>
          <w:p w:rsidR="00C6535F" w:rsidRPr="00076394" w:rsidRDefault="00C6535F" w:rsidP="00C65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394">
              <w:rPr>
                <w:rFonts w:ascii="Times New Roman" w:hAnsi="Times New Roman" w:cs="Times New Roman"/>
                <w:sz w:val="18"/>
                <w:szCs w:val="18"/>
              </w:rPr>
              <w:t>Благодарственное письмо Законодательного Собрания Вологодской области</w:t>
            </w:r>
          </w:p>
          <w:p w:rsidR="00C6535F" w:rsidRPr="00076394" w:rsidRDefault="00C6535F" w:rsidP="00C65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394">
              <w:rPr>
                <w:rFonts w:ascii="Times New Roman" w:hAnsi="Times New Roman" w:cs="Times New Roman"/>
                <w:sz w:val="18"/>
                <w:szCs w:val="18"/>
              </w:rPr>
              <w:t>сентябрь,2017</w:t>
            </w:r>
          </w:p>
          <w:p w:rsidR="00C6535F" w:rsidRPr="00076394" w:rsidRDefault="00C6535F" w:rsidP="00C65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394">
              <w:rPr>
                <w:rFonts w:ascii="Times New Roman" w:hAnsi="Times New Roman" w:cs="Times New Roman"/>
                <w:sz w:val="18"/>
                <w:szCs w:val="18"/>
              </w:rPr>
              <w:t>Благодарность</w:t>
            </w:r>
          </w:p>
          <w:p w:rsidR="00C6535F" w:rsidRPr="00076394" w:rsidRDefault="00C6535F" w:rsidP="00C65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76394">
              <w:rPr>
                <w:rFonts w:cs="Times New Roman"/>
                <w:sz w:val="18"/>
                <w:szCs w:val="18"/>
              </w:rPr>
              <w:t>Избирательной комиссии Вологодской области (10.09.2017</w:t>
            </w:r>
            <w:proofErr w:type="gramEnd"/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color w:val="000000"/>
                <w:sz w:val="18"/>
                <w:szCs w:val="18"/>
              </w:rPr>
              <w:t>АОУ ВО ДПО «Вологодский институт развития образования, г</w:t>
            </w:r>
            <w:proofErr w:type="gramStart"/>
            <w:r w:rsidRPr="00076394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076394">
              <w:rPr>
                <w:color w:val="000000"/>
                <w:sz w:val="18"/>
                <w:szCs w:val="18"/>
              </w:rPr>
              <w:t>ологда . Удостоверение № 352417677380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color w:val="000000"/>
                <w:sz w:val="18"/>
                <w:szCs w:val="18"/>
              </w:rPr>
              <w:t>С 20.03.2023 по 22.03.2023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color w:val="000000"/>
                <w:sz w:val="18"/>
                <w:szCs w:val="18"/>
              </w:rPr>
              <w:t>«Подготовка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(ГИА – 9)» (русский язык), 24 ч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ООО «Центр инновационного образования и воспитания»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Портал «Единый урок». Удостоверение по программе «Профилактика безнадзорности и правонарушений несовершеннолетних в соответствии с федеральным законом», 73 ч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23.05.2021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t xml:space="preserve">№ </w:t>
            </w:r>
            <w:r w:rsidRPr="00076394">
              <w:rPr>
                <w:sz w:val="18"/>
                <w:szCs w:val="18"/>
              </w:rPr>
              <w:t>473-817374, г. Саратов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ООО «Центр инновационного образования и воспитания»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Портал «Единый урок». Удостоверение по программе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 xml:space="preserve">«Обеспечение </w:t>
            </w:r>
            <w:proofErr w:type="spellStart"/>
            <w:r w:rsidRPr="00076394">
              <w:rPr>
                <w:sz w:val="18"/>
                <w:szCs w:val="18"/>
              </w:rPr>
              <w:t>санитарно-эпидемиалогических</w:t>
            </w:r>
            <w:proofErr w:type="spellEnd"/>
            <w:r w:rsidRPr="00076394">
              <w:rPr>
                <w:sz w:val="18"/>
                <w:szCs w:val="18"/>
              </w:rPr>
              <w:t xml:space="preserve"> требований к образовательным организациям согласно СП 2.4.3648-20», 36 ч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20.05.2021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t xml:space="preserve">№ </w:t>
            </w:r>
            <w:r w:rsidRPr="00076394">
              <w:rPr>
                <w:sz w:val="18"/>
                <w:szCs w:val="18"/>
              </w:rPr>
              <w:t>481-817374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г. Саратов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ООО «Центр инновационного образования и воспитания»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Портал «Единый урок». Удостоверение по программе «Навыки оказания первой медицинской помощи в образовательных организациях», 36 ч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21.05.2021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t xml:space="preserve">№ </w:t>
            </w:r>
            <w:r w:rsidRPr="00076394">
              <w:rPr>
                <w:sz w:val="18"/>
                <w:szCs w:val="18"/>
              </w:rPr>
              <w:t>485-817374, г. Саратов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ООО «Центр инновационного образования и воспитания»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Портал «Единый урок». Удостоверение по программе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«Цифровая грамотность педагогического работника»,285 ч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04.06.2021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t xml:space="preserve">№ </w:t>
            </w:r>
            <w:r w:rsidRPr="00076394">
              <w:rPr>
                <w:sz w:val="18"/>
                <w:szCs w:val="18"/>
              </w:rPr>
              <w:t>466-817374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г. Саратов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Удостоверение по программе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«Коррекционная педагогика и особенности образования и воспитания детей с ОВЗ»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 xml:space="preserve">«Центр инновационного образования и воспитания» </w:t>
            </w:r>
            <w:proofErr w:type="gramStart"/>
            <w:r w:rsidRPr="00076394">
              <w:rPr>
                <w:sz w:val="18"/>
                <w:szCs w:val="18"/>
              </w:rPr>
              <w:t>г</w:t>
            </w:r>
            <w:proofErr w:type="gramEnd"/>
            <w:r w:rsidRPr="00076394">
              <w:rPr>
                <w:sz w:val="18"/>
                <w:szCs w:val="18"/>
              </w:rPr>
              <w:t>. Саратов 02.12.2021, 73 ч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t xml:space="preserve">№ </w:t>
            </w:r>
            <w:r w:rsidRPr="00076394">
              <w:rPr>
                <w:sz w:val="18"/>
                <w:szCs w:val="18"/>
              </w:rPr>
              <w:t>526-817374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Удостоверение по программе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076394">
              <w:rPr>
                <w:sz w:val="18"/>
                <w:szCs w:val="18"/>
              </w:rPr>
              <w:t>Минпросвещения</w:t>
            </w:r>
            <w:proofErr w:type="spellEnd"/>
            <w:r w:rsidRPr="00076394">
              <w:rPr>
                <w:sz w:val="18"/>
                <w:szCs w:val="18"/>
              </w:rPr>
              <w:t xml:space="preserve"> России № 286 от 31 мая 2021 года»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 xml:space="preserve">«Центр инновационного образования и воспитания» </w:t>
            </w:r>
            <w:proofErr w:type="gramStart"/>
            <w:r w:rsidRPr="00076394">
              <w:rPr>
                <w:sz w:val="18"/>
                <w:szCs w:val="18"/>
              </w:rPr>
              <w:t>г</w:t>
            </w:r>
            <w:proofErr w:type="gramEnd"/>
            <w:r w:rsidRPr="00076394">
              <w:rPr>
                <w:sz w:val="18"/>
                <w:szCs w:val="18"/>
              </w:rPr>
              <w:t>. Саратов 02.12.2021, 44ч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t>№</w:t>
            </w:r>
            <w:r w:rsidRPr="00076394">
              <w:rPr>
                <w:sz w:val="18"/>
                <w:szCs w:val="18"/>
              </w:rPr>
              <w:t>520-817374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Удостоверение по программе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 xml:space="preserve">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076394">
              <w:rPr>
                <w:sz w:val="18"/>
                <w:szCs w:val="18"/>
              </w:rPr>
              <w:t>Минпросвещения</w:t>
            </w:r>
            <w:proofErr w:type="spellEnd"/>
            <w:r w:rsidRPr="00076394">
              <w:rPr>
                <w:sz w:val="18"/>
                <w:szCs w:val="18"/>
              </w:rPr>
              <w:t xml:space="preserve"> России № 286 от 31 мая 2021 года»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 xml:space="preserve">«Центр инновационного образования и воспитания» </w:t>
            </w:r>
            <w:proofErr w:type="gramStart"/>
            <w:r w:rsidRPr="00076394">
              <w:rPr>
                <w:sz w:val="18"/>
                <w:szCs w:val="18"/>
              </w:rPr>
              <w:t>г</w:t>
            </w:r>
            <w:proofErr w:type="gramEnd"/>
            <w:r w:rsidRPr="00076394">
              <w:rPr>
                <w:sz w:val="18"/>
                <w:szCs w:val="18"/>
              </w:rPr>
              <w:t>. Саратов 02.12.2021, 44ч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t>№</w:t>
            </w:r>
            <w:r w:rsidRPr="00076394">
              <w:rPr>
                <w:sz w:val="18"/>
                <w:szCs w:val="18"/>
              </w:rPr>
              <w:t>519-817374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ООО «Центр инновационного образования и воспитания»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Портал «Единый урок». Удостоверение по программе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«Основы обеспечения информационной безопасности детей»,36 ч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10.01.2022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t xml:space="preserve">№ </w:t>
            </w:r>
            <w:r w:rsidRPr="00076394">
              <w:rPr>
                <w:sz w:val="18"/>
                <w:szCs w:val="18"/>
              </w:rPr>
              <w:t>463-817374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г. Саратов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 xml:space="preserve">Удостоверение о повышении квалификации по дополнительной профессиональной программе «Актуальные проблемы этнокультурного образования: развитие кадрового потенциала и повышение профессиональной компетентности педагогов по формированию </w:t>
            </w:r>
            <w:proofErr w:type="spellStart"/>
            <w:r w:rsidRPr="00076394">
              <w:rPr>
                <w:sz w:val="18"/>
                <w:szCs w:val="18"/>
              </w:rPr>
              <w:t>этнотолерантности</w:t>
            </w:r>
            <w:proofErr w:type="spellEnd"/>
            <w:r w:rsidRPr="00076394">
              <w:rPr>
                <w:sz w:val="18"/>
                <w:szCs w:val="18"/>
              </w:rPr>
              <w:t xml:space="preserve"> у обучающихся и решение задач создания безопасной образовательной среды в поликультурном регионе»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С 15.12.2021по 22.12.2021 в ФГБУ «Федеральный институт родных языков народов Российской Федерации» № 320000072254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 xml:space="preserve">Г. Москва 22.12.2021, 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36 часов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Удостоверение о повышении квалификации по дополнительной профессиональной программе «Обновление содержания школьного филологического образования: теоретические и практические аспекты преподавания родных языков и родных литератур»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С 03.12.2021по 17.12.2021 в ФГБУ «Федеральный институт родных языков народов Российской Федерации» № 320000067831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г. Москва,72 ч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Удостоверение о повышении квалификации по дополнительной профессиональной программе повышения квалификации «Современные стратегии и тактики в управлении образовательной организацией»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С 25.10.2021 по 28.10.2021в АОУ ВО ДПО «Вологодский институт развития образования»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t xml:space="preserve">№ </w:t>
            </w:r>
            <w:r w:rsidRPr="00076394">
              <w:rPr>
                <w:sz w:val="18"/>
                <w:szCs w:val="18"/>
              </w:rPr>
              <w:t>352415364806,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г. Вологда, 16 ч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Удостоверение о повышении квалификации по дополнительной профессиональной программе «Школа современного учителя литературы</w:t>
            </w:r>
            <w:proofErr w:type="gramStart"/>
            <w:r w:rsidRPr="00076394">
              <w:rPr>
                <w:sz w:val="18"/>
                <w:szCs w:val="18"/>
              </w:rPr>
              <w:t>2</w:t>
            </w:r>
            <w:proofErr w:type="gramEnd"/>
            <w:r w:rsidRPr="00076394">
              <w:rPr>
                <w:sz w:val="18"/>
                <w:szCs w:val="18"/>
              </w:rPr>
              <w:t xml:space="preserve"> с 20.09.2021 по 10.12.2021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№ 040000365747, г. Москва, 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100 ч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color w:val="000000"/>
                <w:sz w:val="18"/>
                <w:szCs w:val="18"/>
              </w:rPr>
              <w:t>АОУ ВО ДПО «Вологодский институт развития образования, г</w:t>
            </w:r>
            <w:proofErr w:type="gramStart"/>
            <w:r w:rsidRPr="00076394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076394">
              <w:rPr>
                <w:color w:val="000000"/>
                <w:sz w:val="18"/>
                <w:szCs w:val="18"/>
              </w:rPr>
              <w:t>ологда . Удостоверение № 352417450601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color w:val="000000"/>
                <w:sz w:val="18"/>
                <w:szCs w:val="18"/>
              </w:rPr>
              <w:t>С 16.06.2022 по 24.06.2022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color w:val="000000"/>
                <w:sz w:val="18"/>
                <w:szCs w:val="18"/>
              </w:rPr>
              <w:t>«Реализация требований обновленных ФГОС НОО, ФГОС ООО в работе учителя» (учителя иностранного языка), 36 ч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 xml:space="preserve">Удостоверение о повышении квалификации по дополнительной профессиональной программе «Инструментальные компетенции руководителя образовательной организации» с 01.06.2022 по 11.07.2022 в ФГАОУ ДПО «Академия реализации государственной </w:t>
            </w:r>
            <w:proofErr w:type="gramStart"/>
            <w:r w:rsidRPr="00076394">
              <w:rPr>
                <w:sz w:val="18"/>
                <w:szCs w:val="18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076394">
              <w:rPr>
                <w:sz w:val="18"/>
                <w:szCs w:val="18"/>
              </w:rPr>
              <w:t xml:space="preserve"> Федерации» № 230000025159, г. Москва, 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42 ч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 xml:space="preserve">Удостоверение о повышении квалификации по дополнительной профессиональной программе «Школа управленцев: особенности управления образовательной организацией» с 21.09.2022 по 30.11.2022 в ФГАОУ ДПО «Академия реализации государственной </w:t>
            </w:r>
            <w:proofErr w:type="gramStart"/>
            <w:r w:rsidRPr="00076394">
              <w:rPr>
                <w:sz w:val="18"/>
                <w:szCs w:val="18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076394">
              <w:rPr>
                <w:sz w:val="18"/>
                <w:szCs w:val="18"/>
              </w:rPr>
              <w:t xml:space="preserve"> Федерации» № 230000062889, г. Москва, 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24 ч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 xml:space="preserve">Удостоверение о повышении квалификации по дополнительной профессиональной программе «Комфортная школа: основы проектирования образовательной среды в общеобразовательной организации» с 05.12.2022 по 15.12.2022 в ФГАОУ ДПО «Академия реализации государственной </w:t>
            </w:r>
            <w:proofErr w:type="gramStart"/>
            <w:r w:rsidRPr="00076394">
              <w:rPr>
                <w:sz w:val="18"/>
                <w:szCs w:val="18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076394">
              <w:rPr>
                <w:sz w:val="18"/>
                <w:szCs w:val="18"/>
              </w:rPr>
              <w:t xml:space="preserve"> Федерации» № 230000069389, г. Москва, 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36 ч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Сертификат в рамках федерального проекта «Укрепление общественного здоровья» национального проекта «Демография» обучение по санитарно-просветительской программе «Основы здорового питания (для детей школьного возраста)» № 3</w:t>
            </w:r>
            <w:r w:rsidRPr="00076394">
              <w:rPr>
                <w:sz w:val="18"/>
                <w:szCs w:val="18"/>
                <w:lang w:val="en-US"/>
              </w:rPr>
              <w:t>R</w:t>
            </w:r>
            <w:r w:rsidRPr="00076394">
              <w:rPr>
                <w:sz w:val="18"/>
                <w:szCs w:val="18"/>
              </w:rPr>
              <w:t>27М1253</w:t>
            </w:r>
            <w:r w:rsidRPr="00076394">
              <w:rPr>
                <w:sz w:val="18"/>
                <w:szCs w:val="18"/>
                <w:lang w:val="en-US"/>
              </w:rPr>
              <w:t>SC</w:t>
            </w:r>
            <w:r w:rsidRPr="00076394">
              <w:rPr>
                <w:sz w:val="18"/>
                <w:szCs w:val="18"/>
              </w:rPr>
              <w:t>1647973363, Новосибирск, 2022 год, 15 ч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Сертификат в рамках федерального проекта «Укрепление общественного здоровья» национального проекта «Демография» обучение по санитарно-просветительской программе «Основы здорового питания (для детей школьного возраста)» № 3</w:t>
            </w:r>
            <w:r w:rsidRPr="00076394">
              <w:rPr>
                <w:sz w:val="18"/>
                <w:szCs w:val="18"/>
                <w:lang w:val="en-US"/>
              </w:rPr>
              <w:t>R</w:t>
            </w:r>
            <w:r w:rsidRPr="00076394">
              <w:rPr>
                <w:sz w:val="18"/>
                <w:szCs w:val="18"/>
              </w:rPr>
              <w:t>27М1253</w:t>
            </w:r>
            <w:r w:rsidRPr="00076394">
              <w:rPr>
                <w:sz w:val="18"/>
                <w:szCs w:val="18"/>
                <w:lang w:val="en-US"/>
              </w:rPr>
              <w:t>SC</w:t>
            </w:r>
            <w:r w:rsidRPr="00076394">
              <w:rPr>
                <w:sz w:val="18"/>
                <w:szCs w:val="18"/>
              </w:rPr>
              <w:t>2130968142, Новосибирск, 2023 год, 15 ч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color w:val="000000"/>
                <w:sz w:val="18"/>
                <w:szCs w:val="18"/>
              </w:rPr>
              <w:t>АНО ДПО «Учебно-методический центр Вологодской областной Федерации профсоюзов «</w:t>
            </w:r>
            <w:proofErr w:type="spellStart"/>
            <w:r w:rsidRPr="00076394">
              <w:rPr>
                <w:color w:val="000000"/>
                <w:sz w:val="18"/>
                <w:szCs w:val="18"/>
              </w:rPr>
              <w:t>Профэксперт</w:t>
            </w:r>
            <w:proofErr w:type="spellEnd"/>
            <w:r w:rsidRPr="00076394">
              <w:rPr>
                <w:color w:val="000000"/>
                <w:sz w:val="18"/>
                <w:szCs w:val="18"/>
              </w:rPr>
              <w:t>», г</w:t>
            </w:r>
            <w:proofErr w:type="gramStart"/>
            <w:r w:rsidRPr="00076394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076394">
              <w:rPr>
                <w:color w:val="000000"/>
                <w:sz w:val="18"/>
                <w:szCs w:val="18"/>
              </w:rPr>
              <w:t>ологда . Удостоверение № 352419372000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color w:val="000000"/>
                <w:sz w:val="18"/>
                <w:szCs w:val="18"/>
              </w:rPr>
              <w:t>С 01.08.2023 по 08.08.2023</w:t>
            </w:r>
          </w:p>
          <w:p w:rsidR="00C6535F" w:rsidRPr="00076394" w:rsidRDefault="00C6535F" w:rsidP="00C6535F">
            <w:pPr>
              <w:pStyle w:val="a3"/>
              <w:spacing w:after="0"/>
              <w:rPr>
                <w:color w:val="000000"/>
                <w:sz w:val="18"/>
                <w:szCs w:val="18"/>
              </w:rPr>
            </w:pPr>
            <w:r w:rsidRPr="00076394">
              <w:rPr>
                <w:color w:val="000000"/>
                <w:sz w:val="18"/>
                <w:szCs w:val="18"/>
              </w:rPr>
              <w:t>«Обеспечение пожарной безопасности для руководителей» 16 ч</w:t>
            </w:r>
          </w:p>
          <w:p w:rsidR="00C6535F" w:rsidRPr="00076394" w:rsidRDefault="00C6535F" w:rsidP="00C6535F">
            <w:pPr>
              <w:pStyle w:val="a3"/>
              <w:spacing w:after="0"/>
            </w:pPr>
            <w:proofErr w:type="spellStart"/>
            <w:r w:rsidRPr="00076394">
              <w:rPr>
                <w:color w:val="000000"/>
                <w:sz w:val="18"/>
                <w:szCs w:val="18"/>
              </w:rPr>
              <w:t>Учи</w:t>
            </w:r>
            <w:proofErr w:type="gramStart"/>
            <w:r w:rsidRPr="00076394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076394">
              <w:rPr>
                <w:color w:val="000000"/>
                <w:sz w:val="18"/>
                <w:szCs w:val="18"/>
              </w:rPr>
              <w:t>у</w:t>
            </w:r>
            <w:proofErr w:type="spellEnd"/>
            <w:r w:rsidRPr="0007639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6394">
              <w:rPr>
                <w:color w:val="000000"/>
                <w:sz w:val="18"/>
                <w:szCs w:val="18"/>
              </w:rPr>
              <w:t>Сферум</w:t>
            </w:r>
            <w:proofErr w:type="spellEnd"/>
            <w:r w:rsidRPr="00076394">
              <w:rPr>
                <w:color w:val="000000"/>
                <w:sz w:val="18"/>
                <w:szCs w:val="18"/>
              </w:rPr>
              <w:t xml:space="preserve">. Сертификат «Учебный профиль </w:t>
            </w:r>
            <w:proofErr w:type="spellStart"/>
            <w:r w:rsidRPr="00076394">
              <w:rPr>
                <w:color w:val="000000"/>
                <w:sz w:val="18"/>
                <w:szCs w:val="18"/>
              </w:rPr>
              <w:t>Сферум</w:t>
            </w:r>
            <w:proofErr w:type="spellEnd"/>
            <w:r w:rsidRPr="00076394">
              <w:rPr>
                <w:color w:val="000000"/>
                <w:sz w:val="18"/>
                <w:szCs w:val="18"/>
              </w:rPr>
              <w:t xml:space="preserve"> в ВК </w:t>
            </w:r>
            <w:proofErr w:type="spellStart"/>
            <w:r w:rsidRPr="00076394">
              <w:rPr>
                <w:color w:val="000000"/>
                <w:sz w:val="18"/>
                <w:szCs w:val="18"/>
              </w:rPr>
              <w:t>Мессенджере</w:t>
            </w:r>
            <w:proofErr w:type="spellEnd"/>
            <w:r w:rsidRPr="00076394">
              <w:rPr>
                <w:color w:val="000000"/>
                <w:sz w:val="18"/>
                <w:szCs w:val="18"/>
              </w:rPr>
              <w:t>: решение образовательных задач с использованием сервиса», 8 часов  сентябрь 2023</w:t>
            </w:r>
          </w:p>
        </w:tc>
      </w:tr>
      <w:tr w:rsidR="00C6535F" w:rsidRPr="00C64B9C" w:rsidTr="00C6535F">
        <w:trPr>
          <w:trHeight w:val="540"/>
          <w:tblCellSpacing w:w="0" w:type="dxa"/>
        </w:trPr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076394" w:rsidRDefault="00C6535F" w:rsidP="00C6535F">
            <w:pPr>
              <w:pStyle w:val="a6"/>
              <w:numPr>
                <w:ilvl w:val="0"/>
                <w:numId w:val="1"/>
              </w:num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076394" w:rsidRDefault="00C6535F" w:rsidP="00C6535F">
            <w:pPr>
              <w:spacing w:before="100" w:beforeAutospacing="1" w:after="0" w:line="102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Фирсова Ирина Владимировна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24.05.79</w:t>
            </w:r>
          </w:p>
        </w:tc>
        <w:tc>
          <w:tcPr>
            <w:tcW w:w="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языка и литературы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ыка</w:t>
            </w: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литературы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директора по УВР: 0,75 </w:t>
            </w:r>
            <w:proofErr w:type="spellStart"/>
            <w:proofErr w:type="gram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Педагог-организатор: 0,5 ст.</w:t>
            </w:r>
          </w:p>
        </w:tc>
        <w:tc>
          <w:tcPr>
            <w:tcW w:w="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25.11.19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Благодарность МУ "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Бабаевский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ИМЦ " за подготовку победителя районного конкурса "Живая классика"-2012 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 за участие в районном конкурсе "Учитель года" — 2012г, диплом за 3 место (2004 год)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Благодарственное письмо Главы района за развитие молодежного движения -21.06.13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Благодарственное письмо Главы района за добросовестный труд и в связи с Днем учителя – 7.10.2016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Благодарность управления образования – 2016, 2017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Благодарность Главы района за трудовые и производственные достижения и в связи с районным праздником труда – 5.09.2016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Благодарность ЧОУДПО «Московский Центр непрерывного математического образования» за участие в проведении Всероссийских проверочных работ ВПР 2019 в качестве ответственного организатора в ОО (2019)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Письмо с благодарностью от БУСО ВО «КЦСОН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Бабаевского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района», 2019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Благодарность Департамента образования </w:t>
            </w:r>
            <w:proofErr w:type="gramStart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октябрь, 2019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Почётная грамота Главы района, июнь, 2021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Default="00C6535F" w:rsidP="00C6535F">
            <w:pPr>
              <w:pStyle w:val="a3"/>
              <w:spacing w:after="0"/>
              <w:rPr>
                <w:sz w:val="20"/>
                <w:szCs w:val="20"/>
              </w:rPr>
            </w:pPr>
            <w:r w:rsidRPr="00930AFD">
              <w:rPr>
                <w:sz w:val="20"/>
                <w:szCs w:val="20"/>
              </w:rPr>
              <w:t>АНОДПО Сибирский институт непрерывного доп</w:t>
            </w:r>
            <w:proofErr w:type="gramStart"/>
            <w:r w:rsidRPr="00930AFD">
              <w:rPr>
                <w:sz w:val="20"/>
                <w:szCs w:val="20"/>
              </w:rPr>
              <w:t>.о</w:t>
            </w:r>
            <w:proofErr w:type="gramEnd"/>
            <w:r w:rsidRPr="00930AFD">
              <w:rPr>
                <w:sz w:val="20"/>
                <w:szCs w:val="20"/>
              </w:rPr>
              <w:t xml:space="preserve">бразования» </w:t>
            </w:r>
            <w:r>
              <w:rPr>
                <w:sz w:val="20"/>
                <w:szCs w:val="20"/>
              </w:rPr>
              <w:t xml:space="preserve">: </w:t>
            </w:r>
            <w:r w:rsidRPr="00930AFD">
              <w:rPr>
                <w:sz w:val="20"/>
                <w:szCs w:val="20"/>
              </w:rPr>
              <w:t>Реализация требований обновлённых ФГОС ООО, ФГОС СОО в работе учителя русского языка</w:t>
            </w:r>
            <w:r>
              <w:rPr>
                <w:sz w:val="20"/>
                <w:szCs w:val="20"/>
              </w:rPr>
              <w:t>, 36 ч. Июля 2023</w:t>
            </w:r>
          </w:p>
          <w:p w:rsidR="00C6535F" w:rsidRDefault="00C6535F" w:rsidP="00C6535F">
            <w:pPr>
              <w:pStyle w:val="a3"/>
              <w:spacing w:after="0"/>
              <w:rPr>
                <w:sz w:val="20"/>
                <w:szCs w:val="20"/>
              </w:rPr>
            </w:pPr>
            <w:r w:rsidRPr="00930AFD">
              <w:rPr>
                <w:sz w:val="20"/>
                <w:szCs w:val="20"/>
              </w:rPr>
              <w:t>Реализация требований обновлённых ФГОС ООО, ФГОС СОО в работе учителя литературы</w:t>
            </w:r>
            <w:r>
              <w:rPr>
                <w:sz w:val="20"/>
                <w:szCs w:val="20"/>
              </w:rPr>
              <w:t>, 36 ч. Июля 2023</w:t>
            </w:r>
          </w:p>
          <w:p w:rsidR="00C6535F" w:rsidRPr="00930AFD" w:rsidRDefault="00C6535F" w:rsidP="00C6535F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обновлённых ФГОС общего образования: управленческий аспект, 36 ч. Июля 2023</w:t>
            </w:r>
          </w:p>
          <w:p w:rsidR="00C6535F" w:rsidRPr="00076394" w:rsidRDefault="00C6535F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Сертификат в рамках федерального проекта «Укрепление общественного здоровья» национального проекта «Демография» обучение по санитарно-просветительской программе «Основы здорового питания (для детей школьного возраста)» № 3</w:t>
            </w:r>
            <w:r w:rsidRPr="00076394">
              <w:rPr>
                <w:sz w:val="18"/>
                <w:szCs w:val="18"/>
                <w:lang w:val="en-US"/>
              </w:rPr>
              <w:t>R</w:t>
            </w:r>
            <w:r w:rsidRPr="00076394">
              <w:rPr>
                <w:sz w:val="18"/>
                <w:szCs w:val="18"/>
              </w:rPr>
              <w:t>27М1253</w:t>
            </w:r>
            <w:r w:rsidRPr="00076394">
              <w:rPr>
                <w:sz w:val="18"/>
                <w:szCs w:val="18"/>
                <w:lang w:val="en-US"/>
              </w:rPr>
              <w:t>SC</w:t>
            </w:r>
            <w:r w:rsidRPr="00076394">
              <w:rPr>
                <w:sz w:val="18"/>
                <w:szCs w:val="18"/>
              </w:rPr>
              <w:t>2130968142, Новосибирск, 2023 год, 15 ч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-Сибирский институт 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непрерывного доп.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Образования: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«Учитель русского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языка</w:t>
            </w:r>
            <w:proofErr w:type="gram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реподавание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предмета«Русский язык» в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условияхреализации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ФГОС»,сентябрь, 2020, 36 часов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«Учитель литературы</w:t>
            </w:r>
            <w:proofErr w:type="gram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предмета«Литература» в условиях реализации ФГОС»,октябрь, 2021 36 часов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«Внеурочная деятельность» в условиях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ФГОС»,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2018, 36 часов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и содержание работы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детьми с ОВЗ в условиях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ФГОС»,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Октярь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2021, 36 часов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-ВИРО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«Управление введением ФГОС 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 в деятельность ОО»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2019, 48 часов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ВИРО: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94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 – 9) (Русский язык), 24 часа, март 2023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«Центр инновационного образования и воспитания» (Единый урок): 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«Цифровая грамотность педагогического работника», июнь, 2021, 285 часов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(Единый урок)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(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ковид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19), май, 2021, 36 часов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(Единый урок)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санитарно-эпидемиологических требований к образовательным организациям согласно СП 2.4.3648 – 20, май, 2021, 36 часов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(Единый урок):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Коррекционная педагогика и особенности образования и воспитания детей с ОВЗ, 73 часа, январь 2022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обеспечения информационной безопасности детей», 36 ч., январь, 2022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Навыки оказания первой пом</w:t>
            </w: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ощи в ОО, 36 ч., декабрь, 2021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ВИРО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Командное управление воспитательным процессом в общеобразовательной организации, 36 ч.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декарь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2021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втономное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образов.учреждение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доп. проф. образования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«Академия реализации государственной </w:t>
            </w:r>
            <w:proofErr w:type="gram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»: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современного учителя русского языка, 100 ч., сентябрь — декабрь 2021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94">
              <w:rPr>
                <w:rFonts w:ascii="Times New Roman" w:hAnsi="Times New Roman" w:cs="Times New Roman"/>
                <w:sz w:val="20"/>
                <w:szCs w:val="20"/>
              </w:rPr>
              <w:t xml:space="preserve">ФГАОУДПО «Академия реализации </w:t>
            </w:r>
            <w:proofErr w:type="spellStart"/>
            <w:r w:rsidRPr="00076394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07639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76394">
              <w:rPr>
                <w:rFonts w:ascii="Times New Roman" w:hAnsi="Times New Roman" w:cs="Times New Roman"/>
                <w:sz w:val="20"/>
                <w:szCs w:val="20"/>
              </w:rPr>
              <w:t>олитики</w:t>
            </w:r>
            <w:proofErr w:type="spellEnd"/>
            <w:r w:rsidRPr="00076394">
              <w:rPr>
                <w:rFonts w:ascii="Times New Roman" w:hAnsi="Times New Roman" w:cs="Times New Roman"/>
                <w:sz w:val="20"/>
                <w:szCs w:val="20"/>
              </w:rPr>
              <w:t xml:space="preserve"> и проф.развития работников образования Министерства просвещения РФ «Разговоры о важном: система работы классного руководителя (куратора), 58 часов, декабрь, 2022</w:t>
            </w:r>
          </w:p>
        </w:tc>
      </w:tr>
      <w:tr w:rsidR="00C6535F" w:rsidRPr="00C64B9C" w:rsidTr="00C6535F">
        <w:trPr>
          <w:trHeight w:val="540"/>
          <w:tblCellSpacing w:w="0" w:type="dxa"/>
        </w:trPr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076394" w:rsidRDefault="00C6535F" w:rsidP="00C6535F">
            <w:pPr>
              <w:pStyle w:val="a6"/>
              <w:numPr>
                <w:ilvl w:val="0"/>
                <w:numId w:val="1"/>
              </w:num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076394" w:rsidRDefault="00C6535F" w:rsidP="00C6535F">
            <w:pPr>
              <w:keepNext/>
              <w:spacing w:after="0" w:line="102" w:lineRule="atLeast"/>
              <w:ind w:firstLine="34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Смирнова Ольга Николаевна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20.03.71</w:t>
            </w:r>
          </w:p>
        </w:tc>
        <w:tc>
          <w:tcPr>
            <w:tcW w:w="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музыки, истоков и ОРКСЭ, ОДНКНР.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 и обществознания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 по УВР: 0,5 ст.</w:t>
            </w:r>
          </w:p>
        </w:tc>
        <w:tc>
          <w:tcPr>
            <w:tcW w:w="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2021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Почётная грамота </w:t>
            </w:r>
            <w:proofErr w:type="spellStart"/>
            <w:proofErr w:type="gramStart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комитета</w:t>
            </w:r>
            <w:proofErr w:type="gramEnd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национальной политики Республики Карелия, 2003г., 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Почётная грамота упр. образования, 2005г,2010г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Благодарственное письмо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Бабаевского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района, 2006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Почетная грамота Главы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Бабаевского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2012г.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Благодарственное письмо Губернатора Вологодской области 2015г,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Благодарность Департамента внутренней политики Вологодской области, 2016г.,</w:t>
            </w:r>
          </w:p>
          <w:p w:rsidR="00C6535F" w:rsidRPr="00076394" w:rsidRDefault="00C6535F" w:rsidP="00C6535F">
            <w:pPr>
              <w:shd w:val="clear" w:color="auto" w:fill="FFFFFF"/>
              <w:spacing w:before="100" w:beforeAutospacing="1" w:after="0" w:line="102" w:lineRule="atLeast"/>
              <w:ind w:right="147" w:firstLine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Диплом Главы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Бабаевского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 «Лауреат – 2018» в номинации «За личный вклад в развитие творческого потенциала подрастающего поколения и пропаганду культурных ценностей»</w:t>
            </w:r>
          </w:p>
          <w:p w:rsidR="00C6535F" w:rsidRPr="00076394" w:rsidRDefault="00C6535F" w:rsidP="00C6535F">
            <w:pPr>
              <w:shd w:val="clear" w:color="auto" w:fill="FFFFFF"/>
              <w:spacing w:before="100" w:beforeAutospacing="1" w:after="0" w:line="102" w:lineRule="atLeast"/>
              <w:ind w:right="147" w:firstLine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Благодарность ЧОУДПО «Московский Центр непрерывного математического образования» за участие в проведении Всероссийских проверочных работ ВПР 2019 в качестве организатора в аудитории в образовательной организации (2019)</w:t>
            </w:r>
          </w:p>
          <w:p w:rsidR="00C6535F" w:rsidRPr="00076394" w:rsidRDefault="00C6535F" w:rsidP="00C6535F">
            <w:pPr>
              <w:shd w:val="clear" w:color="auto" w:fill="FFFFFF"/>
              <w:spacing w:before="100" w:beforeAutospacing="1" w:after="0" w:line="102" w:lineRule="atLeast"/>
              <w:ind w:right="147" w:firstLine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Благодарность Департамента образования </w:t>
            </w:r>
            <w:proofErr w:type="gramStart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</w:t>
            </w:r>
            <w:proofErr w:type="gramEnd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октябрь, 2019</w:t>
            </w:r>
          </w:p>
          <w:p w:rsidR="00C6535F" w:rsidRPr="00076394" w:rsidRDefault="00C6535F" w:rsidP="00C6535F">
            <w:pPr>
              <w:shd w:val="clear" w:color="auto" w:fill="FFFFFF"/>
              <w:spacing w:before="100" w:beforeAutospacing="1" w:after="0" w:line="102" w:lineRule="atLeast"/>
              <w:ind w:right="147" w:firstLine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Почётная грамота управления образования за 3 место в районном этапе Всероссийского конкурса «Учитель года», 2020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6535F" w:rsidRPr="00B2383B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ВИРО: </w:t>
            </w:r>
            <w:proofErr w:type="gramStart"/>
            <w:r w:rsidRPr="00B2383B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обновлённых ФГОС ООО, ФГОС СОО в работе учителя (история, 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апрель 2023</w:t>
            </w:r>
            <w:proofErr w:type="gramEnd"/>
          </w:p>
          <w:p w:rsidR="00C6535F" w:rsidRDefault="00C6535F" w:rsidP="00C6535F">
            <w:pPr>
              <w:spacing w:before="100" w:beforeAutospacing="1" w:after="0" w:line="10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«Центр повышения квалификации и переподготовки «Луч знаний»: «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Социокультурные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истоки в ОО в соответствии с ФГОС» 36 часов, сентябрь 2023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hAnsi="Times New Roman" w:cs="Times New Roman"/>
                <w:sz w:val="20"/>
                <w:szCs w:val="20"/>
              </w:rPr>
              <w:t xml:space="preserve">ФГАОУДПО «Академия реализации </w:t>
            </w:r>
            <w:proofErr w:type="spellStart"/>
            <w:r w:rsidRPr="00076394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07639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76394">
              <w:rPr>
                <w:rFonts w:ascii="Times New Roman" w:hAnsi="Times New Roman" w:cs="Times New Roman"/>
                <w:sz w:val="20"/>
                <w:szCs w:val="20"/>
              </w:rPr>
              <w:t>олитики</w:t>
            </w:r>
            <w:proofErr w:type="spellEnd"/>
            <w:r w:rsidRPr="00076394">
              <w:rPr>
                <w:rFonts w:ascii="Times New Roman" w:hAnsi="Times New Roman" w:cs="Times New Roman"/>
                <w:sz w:val="20"/>
                <w:szCs w:val="20"/>
              </w:rPr>
              <w:t xml:space="preserve"> и проф.развития работников образования Министерства просвещения РФ «Разговоры о важном: система работы классного руководителя (куратора), 58 часов, декабрь, 2022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Сибирский институт 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непрерывного доп.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и содержание работы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детьми с ОВЗ в условиях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ФГОС»,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2021, 36 часов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«Учитель музыки.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предмета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«Музыка» в условиях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ФГОС»,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2021, 36 часов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«Учитель ОРКСЭ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предмета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«ОРКСЭ» в условиях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ФГОС»,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октяббрь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2021 36 часов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«Учитель ОДНКНР.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предмета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«ОДНКНР» в условиях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ФГОС»,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 2020, 36 часов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обществознания.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предмета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«Обществознание» в условиях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ФГОС»</w:t>
            </w:r>
            <w:proofErr w:type="gram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ентябрь 2020, 36 часов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(Единый урок)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«Цифровая грамотность педагогического работника», июнь, 2021, 285 часов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(Единый урок)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(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ковид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19), май, 2021, 36 часов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0ООО «Центр инновационного образования и воспитания» (Единый урок)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санитарно-эпидемиологических требований к образовательным организациям согласно СП 2.4.3648 – 20, май, 2021, 36 часов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Коррекционная педагогика и особенности образования и воспитания детей с ОВЗ, 73 часа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2022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обеспечения информационной безопасности детей, 36 ч., январь 2022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втономное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образов.учреждение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доп. проф. образования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«Академия реализации государственной </w:t>
            </w:r>
            <w:proofErr w:type="gram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»: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современного учителя истории, 100 ч.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 2021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«Центр инновационного образования и воспитания» (Единый урок: </w:t>
            </w:r>
            <w:proofErr w:type="gramEnd"/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Навыки оказания первой помощи в ОО, 36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</w:t>
            </w:r>
            <w:proofErr w:type="gram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екабрь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2021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ВИРО: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требований обновлённых ФГОС НОО, ФГОС ООО в работе учителя (учителя истории), 36 ч.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май,2022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требований обновлённых ФГОС НОО, ФГОС ООО в работе учителя (учителя музыки), 36 ч.</w:t>
            </w:r>
          </w:p>
          <w:p w:rsidR="00C6535F" w:rsidRPr="00076394" w:rsidRDefault="00C6535F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2022</w:t>
            </w:r>
          </w:p>
        </w:tc>
      </w:tr>
      <w:tr w:rsidR="00CD08A0" w:rsidRPr="00C64B9C" w:rsidTr="00C6535F">
        <w:trPr>
          <w:trHeight w:val="540"/>
          <w:tblCellSpacing w:w="0" w:type="dxa"/>
        </w:trPr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pStyle w:val="a6"/>
              <w:numPr>
                <w:ilvl w:val="0"/>
                <w:numId w:val="1"/>
              </w:num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keepNext/>
              <w:spacing w:after="0" w:line="102" w:lineRule="atLeast"/>
              <w:ind w:firstLine="34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Фирсова Ирина Николаевна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25.12.70</w:t>
            </w:r>
          </w:p>
        </w:tc>
        <w:tc>
          <w:tcPr>
            <w:tcW w:w="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информатики 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УВР: 0,25 ставки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СЗД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2020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Почетная грамота администрации района, 2005г.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Почётная грамота управления образования 2008г, 2016, 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Благодарственное письмо ВГТУ и ВРЦДО 2008г, 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Благодарность Главы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Бабаевского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2010г., 2017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Благодарность Департамента образования Вологодской области, 2011, 2018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Почётная грамота управления образования,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 2019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6E3622" w:rsidRDefault="00CD08A0" w:rsidP="0071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622">
              <w:rPr>
                <w:rFonts w:ascii="Times New Roman" w:hAnsi="Times New Roman" w:cs="Times New Roman"/>
                <w:sz w:val="20"/>
                <w:szCs w:val="20"/>
              </w:rPr>
              <w:t>ФГАОУДПО</w:t>
            </w:r>
          </w:p>
          <w:p w:rsidR="00CD08A0" w:rsidRDefault="00CD08A0" w:rsidP="00717CC4">
            <w:pPr>
              <w:spacing w:before="100" w:beforeAutospacing="1" w:after="0" w:line="10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3622">
              <w:rPr>
                <w:rFonts w:ascii="Times New Roman" w:hAnsi="Times New Roman" w:cs="Times New Roman"/>
                <w:sz w:val="20"/>
                <w:szCs w:val="20"/>
              </w:rPr>
              <w:t xml:space="preserve">«Академия реализации государственной </w:t>
            </w:r>
            <w:proofErr w:type="gramStart"/>
            <w:r w:rsidRPr="006E3622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6E3622">
              <w:rPr>
                <w:rFonts w:ascii="Times New Roman" w:hAnsi="Times New Roman" w:cs="Times New Roman"/>
                <w:sz w:val="20"/>
                <w:szCs w:val="20"/>
              </w:rPr>
              <w:t>»: Российские цифровые инструменты и серверы в деятельности современного педагога дополнительного образования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декабрь 2022</w:t>
            </w:r>
          </w:p>
          <w:p w:rsidR="00CD08A0" w:rsidRPr="006E3622" w:rsidRDefault="00CD08A0" w:rsidP="00717CC4">
            <w:pPr>
              <w:spacing w:before="100" w:beforeAutospacing="1" w:after="0" w:line="10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3622">
              <w:rPr>
                <w:rFonts w:ascii="Times New Roman" w:hAnsi="Times New Roman" w:cs="Times New Roman"/>
                <w:sz w:val="20"/>
                <w:szCs w:val="20"/>
              </w:rPr>
              <w:t>ВИРО: 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 – 9) (информатика)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прель 2023</w:t>
            </w:r>
          </w:p>
          <w:p w:rsidR="00CD08A0" w:rsidRPr="00930AFD" w:rsidRDefault="00CD08A0" w:rsidP="00717CC4">
            <w:pPr>
              <w:spacing w:before="100" w:beforeAutospacing="1" w:after="0" w:line="10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ВИРО: </w:t>
            </w:r>
            <w:r w:rsidRPr="00930AFD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обновлённых ФГОС ООО, ФГОС СОО в работе учителя математики, апрель 2023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94">
              <w:rPr>
                <w:rFonts w:ascii="Times New Roman" w:hAnsi="Times New Roman" w:cs="Times New Roman"/>
                <w:sz w:val="20"/>
                <w:szCs w:val="20"/>
              </w:rPr>
              <w:t xml:space="preserve">ФГАОУДПО «Академия реализации </w:t>
            </w:r>
            <w:proofErr w:type="spellStart"/>
            <w:r w:rsidRPr="00076394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07639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76394">
              <w:rPr>
                <w:rFonts w:ascii="Times New Roman" w:hAnsi="Times New Roman" w:cs="Times New Roman"/>
                <w:sz w:val="20"/>
                <w:szCs w:val="20"/>
              </w:rPr>
              <w:t>олитики</w:t>
            </w:r>
            <w:proofErr w:type="spellEnd"/>
            <w:r w:rsidRPr="00076394">
              <w:rPr>
                <w:rFonts w:ascii="Times New Roman" w:hAnsi="Times New Roman" w:cs="Times New Roman"/>
                <w:sz w:val="20"/>
                <w:szCs w:val="20"/>
              </w:rPr>
              <w:t xml:space="preserve"> и проф.развития работников образования Министерства просвещения РФ «Разговоры о важном: система работы классного руководителя (куратора), 58 часов, декабрь, 2022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«Центр инновационного образования и воспитания» (Единый урок):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«Цифровая грамотность педагогического работника»,, 285 часов, июнь, 2021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классного руководителя в ОО», 250 часов, сентябрь, 2021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оказания первой помощи в ОО, 36 ч.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2021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«Основы обеспечения информационной безопасности детей», 36 часов, январь 2022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Сибирский институт 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непрерывного доп.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Образования: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математики. Преподавание предмета «Математика» в условиях реализации ФГОС, 72 ч., февраль, 2022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информатики. Преподавание предмета «Информатика» в условиях реализации ФГОС, 72 ч., февраль, 2022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работы с детьми с ОВЗ в условиях реализации ФГОС, 72 ч., февраль 2022</w:t>
            </w:r>
          </w:p>
        </w:tc>
      </w:tr>
      <w:tr w:rsidR="00CD08A0" w:rsidRPr="00C64B9C" w:rsidTr="00C6535F">
        <w:trPr>
          <w:trHeight w:val="540"/>
          <w:tblCellSpacing w:w="0" w:type="dxa"/>
        </w:trPr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pStyle w:val="a6"/>
              <w:numPr>
                <w:ilvl w:val="0"/>
                <w:numId w:val="1"/>
              </w:num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Ловчикова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Алексеевна 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09.03.67</w:t>
            </w:r>
          </w:p>
        </w:tc>
        <w:tc>
          <w:tcPr>
            <w:tcW w:w="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математики 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 по УВР — 0.25 ст.</w:t>
            </w:r>
          </w:p>
        </w:tc>
        <w:tc>
          <w:tcPr>
            <w:tcW w:w="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Почётная грамота/ Диплом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Бабаевского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районного отдела народного образования – 1991/ 2002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Грамота райкома профсоюза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учр-ний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Бабаевского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— 2004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Нагрудный знак «Почетный работник общего образования РФ» 20.05.2009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Почетная грамота Министерства образования и науки РФ 01.07.2009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Почётная грамота Главы района – 2002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Благодарность Главы района, 2009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Почетная грамота УО – 2008, 2009, 2013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EC6553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ВИРО: </w:t>
            </w:r>
            <w:r w:rsidRPr="00EC6553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ООО, ФГОС СОО в работе учителя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36 часов, апрель, 2023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«ПЛАТФОРМА»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Методическое обеспечение образовательного процесса в соответствии с ФГОС образования обучающихся с ОВЗ, 144 ч., декабрь 2021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76394">
              <w:rPr>
                <w:rFonts w:ascii="Times New Roman" w:hAnsi="Times New Roman" w:cs="Times New Roman"/>
                <w:sz w:val="20"/>
                <w:szCs w:val="20"/>
              </w:rPr>
              <w:t>ВИРО: 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 – 9) (</w:t>
            </w:r>
            <w:proofErr w:type="spellStart"/>
            <w:r w:rsidRPr="00076394">
              <w:rPr>
                <w:rFonts w:ascii="Times New Roman" w:hAnsi="Times New Roman" w:cs="Times New Roman"/>
                <w:sz w:val="20"/>
                <w:szCs w:val="20"/>
              </w:rPr>
              <w:t>математка</w:t>
            </w:r>
            <w:proofErr w:type="spellEnd"/>
            <w:r w:rsidRPr="00076394">
              <w:rPr>
                <w:rFonts w:ascii="Times New Roman" w:hAnsi="Times New Roman" w:cs="Times New Roman"/>
                <w:sz w:val="20"/>
                <w:szCs w:val="20"/>
              </w:rPr>
              <w:t>), 24 часа, март 2023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(Единый урок)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(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ковид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19), май, 2021, 36 часов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(Единый урок)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санитарно-эпидемиологических требований к образовательным организациям согласно СП 2.4.3648 – 20, май, 2021, 36 часов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втономное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образов.учреждение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доп. проф. образования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«Академия реализации государственной </w:t>
            </w:r>
            <w:proofErr w:type="gram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современного учителя математики, 100 ч.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— декабрь, 2021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требований обновлённых ФГОС НОО, ФГОС ООО в работе учителя (учителя математики), 36 ч. февраль 2022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«Платформа»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Ижевск: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первой помощи пострадавшим в ОО, 16 ч.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ноярь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</w:p>
        </w:tc>
      </w:tr>
      <w:tr w:rsidR="00CD08A0" w:rsidRPr="00C64B9C" w:rsidTr="00C6535F">
        <w:trPr>
          <w:trHeight w:val="540"/>
          <w:tblCellSpacing w:w="0" w:type="dxa"/>
        </w:trPr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pStyle w:val="a6"/>
              <w:numPr>
                <w:ilvl w:val="0"/>
                <w:numId w:val="1"/>
              </w:num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keepNext/>
              <w:spacing w:after="0" w:line="102" w:lineRule="atLeast"/>
              <w:ind w:right="-11" w:firstLine="34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Загуляева Елена Николаевна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27.02.65</w:t>
            </w:r>
          </w:p>
        </w:tc>
        <w:tc>
          <w:tcPr>
            <w:tcW w:w="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Профессионаьная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переподготовка «Олигофренопедагогика: обучение, воспитание, коррекция нарушений развития и социальной адаптации.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Олигофренопедагог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Учитель-дефектолог», 1002 ч. (Автономная некоммерческая организация доп</w:t>
            </w:r>
            <w:proofErr w:type="gram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роф.образования «Гуманитарно-технический университет». </w:t>
            </w:r>
            <w:proofErr w:type="gram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Ростов-на-Дону) февраль, 2022</w:t>
            </w:r>
            <w:proofErr w:type="gramEnd"/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2020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Почётная грамота управления образования, 2006г,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Благодарность Главы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Бабаевского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района, 2010г, 2014г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Благодарственное письмо Департамента образования, 2009г, Благодарность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Бабаевского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ИМЦ, 2010г.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Почетный работник общего образования - 2011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-Сибирский институт 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непрерывного доп.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и содержание работы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детьми с ОВЗ в условиях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ФГОС»,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2019, 36 часов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доп</w:t>
            </w:r>
            <w:proofErr w:type="gram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роф.образования «Институт развития образования» Воронеж: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Дистанционное обучение детей с ОВЗ, 36 ч., январь 2022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 современного образования. Воронеж: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первой помощи в ОО, 40 ч. январь 2022,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технологии образовательной и коррекционно-развивающей деятельности в ОО, реализующей ФГОС НОО с ОВЗ и ФГОС ООО для детей с умственной отсталостью (интеллектуальными нарушениями), 72 ч. март 2022</w:t>
            </w:r>
          </w:p>
        </w:tc>
      </w:tr>
      <w:tr w:rsidR="00CD08A0" w:rsidRPr="00C64B9C" w:rsidTr="00C6535F">
        <w:trPr>
          <w:trHeight w:val="540"/>
          <w:tblCellSpacing w:w="0" w:type="dxa"/>
        </w:trPr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pStyle w:val="a6"/>
              <w:numPr>
                <w:ilvl w:val="0"/>
                <w:numId w:val="1"/>
              </w:num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keepNext/>
              <w:spacing w:after="0" w:line="102" w:lineRule="atLeast"/>
              <w:ind w:firstLine="34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Быкова Ирина Константиновна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01.02.86</w:t>
            </w:r>
          </w:p>
        </w:tc>
        <w:tc>
          <w:tcPr>
            <w:tcW w:w="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переподготовка: педагог-психолог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01.03.22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МУ «КЦСО», 2011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Благодарность Главы с/</w:t>
            </w:r>
            <w:proofErr w:type="spellStart"/>
            <w:proofErr w:type="gram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«Борисовское, июнь, 2017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Благодарственное письмо Главы района, декабрь, 2017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Управления образования, сентябрь, 2020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Благодарность Главы района, июнь, 2021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«Медиация, медиативные навыки», июнь, 2019, 36 часов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(Единый урок)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(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ковид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19), май, 2021, 36 часов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(Единый урок)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санитарно-эпидемиологических требований к образовательным организациям согласно СП 2.4.3648 – 20, май, 2021, 36 часов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ВИРО: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Психолого-педагогическая, методическая и консультативная помощь гражданам, имеющим детей», 72 ч.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2021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ВИРО: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Командное управление воспитательным процессом в общеобразовательной организации, 36 ч. декабрь 2021</w:t>
            </w:r>
          </w:p>
        </w:tc>
      </w:tr>
      <w:tr w:rsidR="00CD08A0" w:rsidRPr="00C64B9C" w:rsidTr="00C6535F">
        <w:trPr>
          <w:trHeight w:val="540"/>
          <w:tblCellSpacing w:w="0" w:type="dxa"/>
        </w:trPr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pStyle w:val="a6"/>
              <w:numPr>
                <w:ilvl w:val="0"/>
                <w:numId w:val="1"/>
              </w:num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keepNext/>
              <w:spacing w:after="0" w:line="102" w:lineRule="atLeast"/>
              <w:ind w:firstLine="34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Степанова Галина Евгеньевна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27.12.64</w:t>
            </w:r>
          </w:p>
        </w:tc>
        <w:tc>
          <w:tcPr>
            <w:tcW w:w="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Педагог-библиотекарь</w:t>
            </w:r>
          </w:p>
        </w:tc>
        <w:tc>
          <w:tcPr>
            <w:tcW w:w="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Почетная грамота департамента образования, 2001г, 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Благодарность департамента образования 2003, 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Почетная грамота администрации района 2003, 2010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Благодарность Главы района, 2011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Почётная грамота управления образования 2005, 2007гг.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Благодарность Департамента образования, 2014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Благодарственное письмо УО 2011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Благодарность УО - 2019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дополнительного профессионального образования «Гуманитарно-технический университет».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остов-на-Дону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направления педагогической деятельности школьного библиотекаря с учётом ФГОС НОО, ФГОС ООО и ФГОС СОО, 36 ч. январь 2022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АНОДПО 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«Платформа»</w:t>
            </w:r>
          </w:p>
          <w:p w:rsidR="00CD08A0" w:rsidRPr="00076394" w:rsidRDefault="00CD08A0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 пострадавшим в ОО, 16 ч. февраль 2022</w:t>
            </w:r>
          </w:p>
        </w:tc>
      </w:tr>
      <w:tr w:rsidR="00CD08A0" w:rsidRPr="00C64B9C" w:rsidTr="00C6535F">
        <w:trPr>
          <w:trHeight w:val="540"/>
          <w:tblCellSpacing w:w="0" w:type="dxa"/>
        </w:trPr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pStyle w:val="a6"/>
              <w:numPr>
                <w:ilvl w:val="0"/>
                <w:numId w:val="1"/>
              </w:num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Соколовская Елена Александровна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10.04.75</w:t>
            </w:r>
          </w:p>
        </w:tc>
        <w:tc>
          <w:tcPr>
            <w:tcW w:w="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немецко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и английского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языков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нем и </w:t>
            </w:r>
            <w:proofErr w:type="spellStart"/>
            <w:proofErr w:type="gram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  <w:proofErr w:type="gram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2020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Почетная грамота Главы района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Благодарственное письмо Главы района за развитие молодежного движения, 21.06.2013 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Команда губернатора: мы вместе!, 2014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Благодарность Департамента образования ВО, 2015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6E3622" w:rsidRDefault="00CD08A0" w:rsidP="00C6535F">
            <w:pPr>
              <w:spacing w:before="100" w:beforeAutospacing="1" w:after="0" w:line="10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3622">
              <w:rPr>
                <w:rFonts w:ascii="Times New Roman" w:hAnsi="Times New Roman" w:cs="Times New Roman"/>
                <w:sz w:val="20"/>
                <w:szCs w:val="20"/>
              </w:rPr>
              <w:t>ВИРО: Реализация требований обновлённых ФГОС ООО, ФГОС СОО в работе учителя английского языка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апрель 2023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94">
              <w:rPr>
                <w:rFonts w:ascii="Times New Roman" w:hAnsi="Times New Roman" w:cs="Times New Roman"/>
                <w:sz w:val="20"/>
                <w:szCs w:val="20"/>
              </w:rPr>
              <w:t xml:space="preserve">ФГАОУДПО «Академия реализации </w:t>
            </w:r>
            <w:proofErr w:type="spellStart"/>
            <w:r w:rsidRPr="00076394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07639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76394">
              <w:rPr>
                <w:rFonts w:ascii="Times New Roman" w:hAnsi="Times New Roman" w:cs="Times New Roman"/>
                <w:sz w:val="20"/>
                <w:szCs w:val="20"/>
              </w:rPr>
              <w:t>олитики</w:t>
            </w:r>
            <w:proofErr w:type="spellEnd"/>
            <w:r w:rsidRPr="00076394">
              <w:rPr>
                <w:rFonts w:ascii="Times New Roman" w:hAnsi="Times New Roman" w:cs="Times New Roman"/>
                <w:sz w:val="20"/>
                <w:szCs w:val="20"/>
              </w:rPr>
              <w:t xml:space="preserve"> и проф.развития работников образования Министерства просвещения РФ «Разговоры о важном: система работы классного руководителя (куратора), 58 часов, декабрь, 2022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-Сибирский институт 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непрерывного доп.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«Учитель английского языка.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предмета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«Английский язык» в условиях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ФГОС»,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2020тября 2022, 36 час.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«Учитель немецкого языка.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предмета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«Немецкий язык» в условиях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ФГОС»,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2022, 36 час.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-ВИРО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«Управление введением ФГОС 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 в деятельность ОО»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2019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«Оказание первой помощи пострадавшим»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2022, 16 часов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СИБИНДО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содержание работы с детьми с ОВЗ в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уловиях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 ФГОС, 36 ч., апрель, 2022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</w:t>
            </w:r>
          </w:p>
          <w:p w:rsidR="00CD08A0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требований обновлённых ФГОС НОО, ФГОС ООО в работе учителя (учителя иностранного языка), 36 ч, июнь 2022</w:t>
            </w:r>
          </w:p>
          <w:p w:rsidR="00CD08A0" w:rsidRPr="00076394" w:rsidRDefault="00CD08A0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Сертификат в рамках федерального проекта «Укрепление общественного здоровья» национального проекта «Демография» обучение по санитарно-просветительской программе «Основы здорового питания (для детей школьного возраста)» № 3</w:t>
            </w:r>
            <w:r w:rsidRPr="00076394">
              <w:rPr>
                <w:sz w:val="18"/>
                <w:szCs w:val="18"/>
                <w:lang w:val="en-US"/>
              </w:rPr>
              <w:t>R</w:t>
            </w:r>
            <w:r w:rsidRPr="00076394">
              <w:rPr>
                <w:sz w:val="18"/>
                <w:szCs w:val="18"/>
              </w:rPr>
              <w:t>27М1253</w:t>
            </w:r>
            <w:r w:rsidRPr="00076394">
              <w:rPr>
                <w:sz w:val="18"/>
                <w:szCs w:val="18"/>
                <w:lang w:val="en-US"/>
              </w:rPr>
              <w:t>SC</w:t>
            </w:r>
            <w:r w:rsidRPr="00076394">
              <w:rPr>
                <w:sz w:val="18"/>
                <w:szCs w:val="18"/>
              </w:rPr>
              <w:t>2130968142, Новосибирск, 2023 год, 15 ч</w:t>
            </w:r>
          </w:p>
        </w:tc>
      </w:tr>
      <w:tr w:rsidR="00CD08A0" w:rsidRPr="00C64B9C" w:rsidTr="00C6535F">
        <w:trPr>
          <w:trHeight w:val="540"/>
          <w:tblCellSpacing w:w="0" w:type="dxa"/>
        </w:trPr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pStyle w:val="a6"/>
              <w:numPr>
                <w:ilvl w:val="0"/>
                <w:numId w:val="1"/>
              </w:num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keepNext/>
              <w:spacing w:after="0" w:line="102" w:lineRule="atLeast"/>
              <w:ind w:firstLine="34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763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Самофалова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Елена Алексеевна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05.05.78</w:t>
            </w:r>
          </w:p>
        </w:tc>
        <w:tc>
          <w:tcPr>
            <w:tcW w:w="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технологии и </w:t>
            </w:r>
            <w:proofErr w:type="spellStart"/>
            <w:proofErr w:type="gram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предпри-нимательства</w:t>
            </w:r>
            <w:proofErr w:type="spellEnd"/>
            <w:proofErr w:type="gramEnd"/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физики, астрономии 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 участника районного конкурса "Учитель года", 2010г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Благодарность Главы района, 2019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94">
              <w:rPr>
                <w:rFonts w:ascii="Times New Roman" w:hAnsi="Times New Roman" w:cs="Times New Roman"/>
                <w:sz w:val="20"/>
                <w:szCs w:val="20"/>
              </w:rPr>
              <w:t xml:space="preserve">ФГАОУДПО «Академия реализации </w:t>
            </w:r>
            <w:proofErr w:type="spellStart"/>
            <w:r w:rsidRPr="00076394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07639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76394">
              <w:rPr>
                <w:rFonts w:ascii="Times New Roman" w:hAnsi="Times New Roman" w:cs="Times New Roman"/>
                <w:sz w:val="20"/>
                <w:szCs w:val="20"/>
              </w:rPr>
              <w:t>олитики</w:t>
            </w:r>
            <w:proofErr w:type="spellEnd"/>
            <w:r w:rsidRPr="00076394">
              <w:rPr>
                <w:rFonts w:ascii="Times New Roman" w:hAnsi="Times New Roman" w:cs="Times New Roman"/>
                <w:sz w:val="20"/>
                <w:szCs w:val="20"/>
              </w:rPr>
              <w:t xml:space="preserve"> и проф.развития работников образования Министерства просвещения РФ «Разговоры о важном: система работы классного руководителя (куратора), 58 часов, декабрь, 2022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Сибирский институт 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непрерывного доп.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и содержание работы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детьми с ОВЗ в условиях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ФГОС»,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 2020, 36 часов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-Сибирский институт 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непрерывного доп.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«Учитель астрономии. Преподавание предмета «Астрономия» в условиях реализации ФГОС», сентябрь, 2020, 36 часов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-Сибирский институт 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непрерывного доп.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«Учитель физики. Преподавание предмета «Физика» в условиях реализации ФГОС», сентябрь, 2020, 36 часов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-ВИРО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итоговая аттестация </w:t>
            </w:r>
            <w:proofErr w:type="gramStart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образовательным программам 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по физике: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содержание, анализ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результатов, экспертиза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экзаменационных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работ»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2020, 24 часа</w:t>
            </w:r>
          </w:p>
        </w:tc>
      </w:tr>
      <w:tr w:rsidR="00CD08A0" w:rsidRPr="00C64B9C" w:rsidTr="00C6535F">
        <w:trPr>
          <w:trHeight w:val="540"/>
          <w:tblCellSpacing w:w="0" w:type="dxa"/>
        </w:trPr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pStyle w:val="a6"/>
              <w:numPr>
                <w:ilvl w:val="0"/>
                <w:numId w:val="1"/>
              </w:num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keepNext/>
              <w:spacing w:after="0" w:line="102" w:lineRule="atLeast"/>
              <w:ind w:firstLine="34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Ефимова Надежда Леонидовна 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31.10.87</w:t>
            </w:r>
          </w:p>
        </w:tc>
        <w:tc>
          <w:tcPr>
            <w:tcW w:w="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физической культуре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01.06.22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управления образования, 2021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9C7CDC" w:rsidRDefault="00CD08A0" w:rsidP="00C6535F">
            <w:pPr>
              <w:spacing w:before="100" w:beforeAutospacing="1" w:after="0" w:line="1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7CDC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развития компетенций </w:t>
            </w:r>
            <w:proofErr w:type="spellStart"/>
            <w:r w:rsidRPr="009C7CDC">
              <w:rPr>
                <w:rFonts w:ascii="Times New Roman" w:hAnsi="Times New Roman" w:cs="Times New Roman"/>
                <w:sz w:val="24"/>
                <w:szCs w:val="24"/>
              </w:rPr>
              <w:t>Аттестатика</w:t>
            </w:r>
            <w:proofErr w:type="spellEnd"/>
            <w:r w:rsidRPr="009C7C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08A0" w:rsidRPr="009C7CDC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CD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обновлённого ФГОС СОО в работе учителя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часа, апрель 2023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Сибирский институт 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непрерывного доп.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«Учитель ФК. Формирование профессиональных компетенций учителя ФК в условиях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ФГОС»,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-Сибирский институт 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непрерывного доп.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и содержание работы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детьми с ОВЗ в условиях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ФГОС»,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 2020, 36 часов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-Сибирский институт 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непрерывного доп.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«Оказание первой помощи пострадавшим в ОО»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 2020, 36 часов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(Единый урок)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«Цифровая грамотность педагогического работника», июнь, 2021, 285 часов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(Единый урок)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(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ковид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19), май, 2021, 36 часов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(Единый урок)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санитарно-эпидемиологических требований к образовательным организациям согласно СП 2.4.3648 – 20, май, 2021, 36 часов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(Единый урок)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«Навыки оказания первой помощи в ОО», июнь, 2021, 36 часов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(Единый урок)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«Профилактика безнадзорности и правонарушений несовершеннолетних в соответствии с федеральным законодательством», сентябрь, 2021, 73 часа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(Единый урок) «Организация работы классного руководителя в ОО», сентябрь 2021 250 часов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 межрегионального судейского семинара «Судейство в ГТО и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полиатлоне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в рамках проекта «Всей семьёй - в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полиатлон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!», 20 ч. (Вологда), январь 2022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(Единый урок):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обеспечения информационной безопасности детей, 36 ч. январь 2022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вопросы истории России в современных реалиях, 16 ч., март 2022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Психологическое сопровождение обучающихся </w:t>
            </w:r>
            <w:proofErr w:type="gram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критических ситуациях в целях реализации Концепции развития психологической службы в системе образования в РФ на период</w:t>
            </w:r>
            <w:proofErr w:type="gram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2025 года, 36 ч. март 2022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ВИРО: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требований обновлённых ФГОС НОО, ФГОС ООО в работе учителя (учителя физической культуры), 36 ч., июнь 2022</w:t>
            </w:r>
          </w:p>
          <w:p w:rsidR="00CD08A0" w:rsidRPr="00076394" w:rsidRDefault="00CD08A0" w:rsidP="00C6535F">
            <w:pPr>
              <w:pStyle w:val="a3"/>
              <w:spacing w:after="0"/>
            </w:pPr>
            <w:r w:rsidRPr="00076394">
              <w:rPr>
                <w:sz w:val="18"/>
                <w:szCs w:val="18"/>
              </w:rPr>
              <w:t>Сертификат в рамках федерального проекта «Укрепление общественного здоровья» национального проекта «Демография» обучение по санитарно-просветительской программе «Основы здорового питания (для детей школьного возраста)» № 3</w:t>
            </w:r>
            <w:r w:rsidRPr="00076394">
              <w:rPr>
                <w:sz w:val="18"/>
                <w:szCs w:val="18"/>
                <w:lang w:val="en-US"/>
              </w:rPr>
              <w:t>R</w:t>
            </w:r>
            <w:r w:rsidRPr="00076394">
              <w:rPr>
                <w:sz w:val="18"/>
                <w:szCs w:val="18"/>
              </w:rPr>
              <w:t>27М1253</w:t>
            </w:r>
            <w:r w:rsidRPr="00076394">
              <w:rPr>
                <w:sz w:val="18"/>
                <w:szCs w:val="18"/>
                <w:lang w:val="en-US"/>
              </w:rPr>
              <w:t>SC</w:t>
            </w:r>
            <w:r w:rsidRPr="00076394">
              <w:rPr>
                <w:sz w:val="18"/>
                <w:szCs w:val="18"/>
              </w:rPr>
              <w:t>2130968142, Новосибирск, 2023 год, 15 ч</w:t>
            </w:r>
          </w:p>
        </w:tc>
      </w:tr>
      <w:tr w:rsidR="00CD08A0" w:rsidRPr="00C64B9C" w:rsidTr="00C6535F">
        <w:trPr>
          <w:trHeight w:val="540"/>
          <w:tblCellSpacing w:w="0" w:type="dxa"/>
        </w:trPr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E628D1">
            <w:pPr>
              <w:pStyle w:val="a6"/>
              <w:spacing w:before="100" w:beforeAutospacing="1" w:after="0" w:line="102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Борисова Наталия Сергеевна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воспитание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/сада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(эксперт) директора ставка</w:t>
            </w:r>
          </w:p>
        </w:tc>
        <w:tc>
          <w:tcPr>
            <w:tcW w:w="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СЗД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8A0" w:rsidRPr="00076394" w:rsidRDefault="00CD08A0" w:rsidP="00C6535F">
            <w:pPr>
              <w:spacing w:before="100" w:beforeAutospacing="1"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ind w:left="-57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01.12.21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Благодарность УО, 2013,  2020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Команда губернатора: мы вместе!, 2014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-Сибирский институт 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непрерывного доп.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и содержание работы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детьми с ОВЗ в условиях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ФГОС»,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2019, 36 часов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«Организация деятельности воспитателя ГПД в </w:t>
            </w:r>
            <w:proofErr w:type="spellStart"/>
            <w:proofErr w:type="gram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условиях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ФГОС»,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2019, 36 часов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ВИРО: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Командное управление воспитательным процессом в общеобразовательной организации, 36 ч. декабрь 2021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ФБОУ «Международный центр «Артек»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«Воспитательная деятельность в ОО»,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 2021, 106 часов</w:t>
            </w:r>
          </w:p>
          <w:p w:rsidR="00CD08A0" w:rsidRPr="00076394" w:rsidRDefault="00CD08A0" w:rsidP="00C6535F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ЧПОУ «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Учэнергострой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«Оказание первой помощи» ноябрь 2019</w:t>
            </w:r>
          </w:p>
        </w:tc>
      </w:tr>
      <w:tr w:rsidR="00B502B4" w:rsidRPr="00C64B9C" w:rsidTr="00C6535F">
        <w:trPr>
          <w:trHeight w:val="540"/>
          <w:tblCellSpacing w:w="0" w:type="dxa"/>
        </w:trPr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502B4" w:rsidRDefault="00B502B4" w:rsidP="00E628D1">
            <w:pPr>
              <w:spacing w:before="100" w:beforeAutospacing="1" w:after="0" w:line="102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502B4" w:rsidRPr="00076394" w:rsidRDefault="00B502B4" w:rsidP="00717CC4">
            <w:pPr>
              <w:keepNext/>
              <w:spacing w:after="0" w:line="102" w:lineRule="atLeast"/>
              <w:ind w:firstLine="34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Смелова Надежда Германовна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30.09.58</w:t>
            </w:r>
          </w:p>
        </w:tc>
        <w:tc>
          <w:tcPr>
            <w:tcW w:w="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языка и литературы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proofErr w:type="gram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</w:t>
            </w:r>
            <w:proofErr w:type="spellEnd"/>
            <w:proofErr w:type="gram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 и литературы, ИЗО</w:t>
            </w:r>
          </w:p>
        </w:tc>
        <w:tc>
          <w:tcPr>
            <w:tcW w:w="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2020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Почётный работник общего образования 2001г,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Благодарствнное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письмо Главы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Бабаевского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2007г, 2014г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Почётная грамота Департамента образования 2008г,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Победитель конкурса лучших учителей 2011г, 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Благодарность ИМЦ 2010г.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Почетная грамота Главы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Бабаевского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29.09.2014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Благодарность ЧОУДПО «Московский Центр непрерывного математического образования» за участие в проведении Всероссийских проверочных работ ВПР 2019 в качестве организатора в аудитории в образовательной организации (2019)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502B4" w:rsidRPr="00930AFD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AFD">
              <w:rPr>
                <w:rFonts w:ascii="Times New Roman" w:hAnsi="Times New Roman" w:cs="Times New Roman"/>
                <w:sz w:val="20"/>
                <w:szCs w:val="20"/>
              </w:rPr>
              <w:t>ВИРО: Реализация требований обновлённых ФГОС ООО, ФГОС СОО в работе учителя (русский язык и литература)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апрель 2023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-ВИРО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ФГОС СОО: содержание и технологии введения в профессиональную деятельность педагога»,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 2019, 72 часа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-ВИРО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итоговая аттестация </w:t>
            </w:r>
            <w:proofErr w:type="gramStart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образовательным программам 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по русскому языку: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содержание, анализ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результатов, экспертиза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экзаменационныхработ</w:t>
            </w:r>
            <w:proofErr w:type="spellEnd"/>
            <w:proofErr w:type="gramStart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»м</w:t>
            </w:r>
            <w:proofErr w:type="gramEnd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арт, 2020, 24 часа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втономное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образов.учреждение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доп. проф. образования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  <w:proofErr w:type="gramStart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»Ш</w:t>
            </w:r>
            <w:proofErr w:type="gramEnd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кола современного учителя русского языка, 100 ч.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 — декабрь 2021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ИНФОУРОК: 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 как творческая составляющая развития обучающихся в системе образования в условиях реализации ФГОС»</w:t>
            </w:r>
            <w:proofErr w:type="gramEnd"/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ноябрь, 2021</w:t>
            </w:r>
          </w:p>
        </w:tc>
      </w:tr>
      <w:tr w:rsidR="00B502B4" w:rsidRPr="00C64B9C" w:rsidTr="00C6535F">
        <w:trPr>
          <w:trHeight w:val="540"/>
          <w:tblCellSpacing w:w="0" w:type="dxa"/>
        </w:trPr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502B4" w:rsidRDefault="00B502B4" w:rsidP="00E628D1">
            <w:pPr>
              <w:spacing w:before="100" w:beforeAutospacing="1" w:after="0" w:line="102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502B4" w:rsidRPr="00076394" w:rsidRDefault="00B502B4" w:rsidP="00717CC4">
            <w:pPr>
              <w:keepNext/>
              <w:spacing w:after="0" w:line="102" w:lineRule="atLeast"/>
              <w:ind w:firstLine="34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Рыжикова Валентина Васильевна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19.06.62</w:t>
            </w:r>
          </w:p>
        </w:tc>
        <w:tc>
          <w:tcPr>
            <w:tcW w:w="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502B4" w:rsidRPr="00076394" w:rsidRDefault="00B502B4" w:rsidP="00717CC4">
            <w:pPr>
              <w:pBdr>
                <w:bottom w:val="single" w:sz="8" w:space="2" w:color="000000"/>
              </w:pBd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Ученый агроном по защите растений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Учитель, преподаватель географи</w:t>
            </w:r>
            <w:proofErr w:type="gram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 о профессиональной переподготовке АНО ДПО «Московская академия профессиональных компетенций, 11 февраля 2018 г.»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биологии, географии</w:t>
            </w:r>
          </w:p>
        </w:tc>
        <w:tc>
          <w:tcPr>
            <w:tcW w:w="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2023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502B4" w:rsidRPr="00076394" w:rsidRDefault="00B502B4" w:rsidP="00717CC4">
            <w:pPr>
              <w:spacing w:before="100" w:beforeAutospacing="1" w:after="0" w:line="102" w:lineRule="atLeast"/>
              <w:ind w:left="-23"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Почетная грамота управления образования, 2008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ind w:left="-23"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Благодарственное письмо управления образования — 2009г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ind w:left="-23"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Благодарность управления образования 2013г., 2016г.,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ind w:left="-23"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Благодарственное письмо Главы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Бабаевского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района- 2010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ind w:left="-23"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Благодарность Главы района 2014г,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Почетная грамота Департамента образования 26.06.2012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Поздравительное письмо с благодарностью Главы района — 2017 г.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Почётная грамота Главы района -2018 г.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502B4" w:rsidRPr="009D46AB" w:rsidRDefault="00B502B4" w:rsidP="00717CC4">
            <w:pPr>
              <w:spacing w:before="100" w:beforeAutospacing="1" w:after="0" w:line="10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D46AB">
              <w:rPr>
                <w:rFonts w:ascii="Times New Roman" w:hAnsi="Times New Roman" w:cs="Times New Roman"/>
                <w:sz w:val="20"/>
                <w:szCs w:val="20"/>
              </w:rPr>
              <w:t>ВИРО: Реализация требований обновлённых ФГОС ООО, ФГОС СОО в работе учителя (биология)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36 часов, апрель 2023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94">
              <w:rPr>
                <w:rFonts w:ascii="Times New Roman" w:hAnsi="Times New Roman" w:cs="Times New Roman"/>
                <w:sz w:val="20"/>
                <w:szCs w:val="20"/>
              </w:rPr>
              <w:t xml:space="preserve">ФГАОУДПО «Академия реализации </w:t>
            </w:r>
            <w:proofErr w:type="spellStart"/>
            <w:r w:rsidRPr="00076394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07639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76394">
              <w:rPr>
                <w:rFonts w:ascii="Times New Roman" w:hAnsi="Times New Roman" w:cs="Times New Roman"/>
                <w:sz w:val="20"/>
                <w:szCs w:val="20"/>
              </w:rPr>
              <w:t>олитики</w:t>
            </w:r>
            <w:proofErr w:type="spellEnd"/>
            <w:r w:rsidRPr="00076394">
              <w:rPr>
                <w:rFonts w:ascii="Times New Roman" w:hAnsi="Times New Roman" w:cs="Times New Roman"/>
                <w:sz w:val="20"/>
                <w:szCs w:val="20"/>
              </w:rPr>
              <w:t xml:space="preserve"> и проф.развития работников образования Министерства просвещения РФ «Разговоры о важном: система работы классного руководителя (куратора), 58 часов, декабрь, 2022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ВИРО 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итоговая аттестация </w:t>
            </w:r>
            <w:proofErr w:type="gramStart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образовательным программам 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по географии: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содержание, анализ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результатов, экспертиза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экзаменационных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работ»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2020, 24 часа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(Единый урок)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(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ковид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19), май, 2021, 36 часов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(Единый урок)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«Обеспечение санитарно-эпидемиологических требований к образовательным организациям согласно СП 2.4.3648 – 20, май, 2021, 36 часов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«Центр инновационного образования и воспитания»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Саратов: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Преподавание учебного предмета «Биология» согласно ФГОС»,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декарь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2021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обеспечения информационной безопасности детей», 36 ч., январь 2022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втономное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образов.учреждение</w:t>
            </w:r>
            <w:proofErr w:type="spell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доп. проф. образования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«Академия реализации государственной </w:t>
            </w:r>
            <w:proofErr w:type="gramStart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»: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современного учителя географии, 100 ч., сентябрь-декабрь, 2021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АНО ДПО «ПЛАТФОРМА»: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 пострадавшим в ОО, 16 ч., ноябрь, 2021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ВИРО: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требований обновлённых ФГОС НОО, ФГОС ООО в работе учителя (учителя географии), 36 ч., май 2022</w:t>
            </w:r>
          </w:p>
        </w:tc>
      </w:tr>
      <w:tr w:rsidR="00B502B4" w:rsidRPr="00C64B9C" w:rsidTr="00C6535F">
        <w:trPr>
          <w:trHeight w:val="540"/>
          <w:tblCellSpacing w:w="0" w:type="dxa"/>
        </w:trPr>
        <w:tc>
          <w:tcPr>
            <w:tcW w:w="2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02B4" w:rsidRDefault="00B502B4" w:rsidP="00C6535F">
            <w:pPr>
              <w:spacing w:before="100" w:beforeAutospacing="1" w:after="0" w:line="102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02B4" w:rsidRPr="00076394" w:rsidRDefault="00B502B4" w:rsidP="00717CC4">
            <w:pPr>
              <w:keepNext/>
              <w:spacing w:after="0" w:line="102" w:lineRule="atLeast"/>
              <w:ind w:firstLine="34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Ткаченко Олег Владимирович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19.06.63</w:t>
            </w:r>
          </w:p>
        </w:tc>
        <w:tc>
          <w:tcPr>
            <w:tcW w:w="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Прошёл профессиональную переподготовку по программе «Педагогическое образование. ОБЖ в условиях реализации ФГОС ООО, </w:t>
            </w:r>
            <w:proofErr w:type="gramStart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май, 2020 «Каменный город» Г.Пермь</w:t>
            </w:r>
          </w:p>
        </w:tc>
        <w:tc>
          <w:tcPr>
            <w:tcW w:w="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Офицер, инженер-механик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ОБЖ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Преподаватель-организатор ОБЖ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безопасности: 1 ставка</w:t>
            </w:r>
          </w:p>
        </w:tc>
        <w:tc>
          <w:tcPr>
            <w:tcW w:w="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Благодарность Главы района, сентябрь, 2019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02B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02B4" w:rsidRPr="009C7CDC" w:rsidRDefault="00B502B4" w:rsidP="00717CC4">
            <w:pPr>
              <w:spacing w:before="100" w:beforeAutospacing="1" w:after="0" w:line="1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7CDC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развития компетенций </w:t>
            </w:r>
            <w:proofErr w:type="spellStart"/>
            <w:r w:rsidRPr="009C7CDC">
              <w:rPr>
                <w:rFonts w:ascii="Times New Roman" w:hAnsi="Times New Roman" w:cs="Times New Roman"/>
                <w:sz w:val="24"/>
                <w:szCs w:val="24"/>
              </w:rPr>
              <w:t>Аттестатика</w:t>
            </w:r>
            <w:proofErr w:type="spellEnd"/>
            <w:r w:rsidRPr="009C7C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02B4" w:rsidRPr="006E3622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622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обновлённого ФГОС СОО в работе учителя ОБЖ, май 2023</w:t>
            </w:r>
          </w:p>
          <w:p w:rsidR="00B502B4" w:rsidRPr="00076394" w:rsidRDefault="00B502B4" w:rsidP="00717CC4">
            <w:pPr>
              <w:spacing w:before="100" w:beforeAutospacing="1"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2685" w:rsidRDefault="002E2685"/>
    <w:p w:rsidR="00164006" w:rsidRDefault="00164006">
      <w:pPr>
        <w:rPr>
          <w:rFonts w:ascii="Times New Roman" w:hAnsi="Times New Roman" w:cs="Times New Roman"/>
          <w:b/>
        </w:rPr>
      </w:pPr>
      <w:r w:rsidRPr="00164006">
        <w:rPr>
          <w:rFonts w:ascii="Times New Roman" w:hAnsi="Times New Roman" w:cs="Times New Roman"/>
          <w:b/>
        </w:rPr>
        <w:t>Учителя, работающие в старших классах по совместительству (из другой школы)</w:t>
      </w:r>
    </w:p>
    <w:p w:rsidR="00164006" w:rsidRPr="00164006" w:rsidRDefault="00164006">
      <w:pPr>
        <w:rPr>
          <w:rFonts w:ascii="Times New Roman" w:hAnsi="Times New Roman" w:cs="Times New Roman"/>
          <w:b/>
        </w:rPr>
      </w:pPr>
    </w:p>
    <w:tbl>
      <w:tblPr>
        <w:tblStyle w:val="a9"/>
        <w:tblW w:w="15452" w:type="dxa"/>
        <w:tblInd w:w="-318" w:type="dxa"/>
        <w:tblLayout w:type="fixed"/>
        <w:tblLook w:val="04A0"/>
      </w:tblPr>
      <w:tblGrid>
        <w:gridCol w:w="1668"/>
        <w:gridCol w:w="1310"/>
        <w:gridCol w:w="1701"/>
        <w:gridCol w:w="1701"/>
        <w:gridCol w:w="9072"/>
      </w:tblGrid>
      <w:tr w:rsidR="00164006" w:rsidRPr="00164006" w:rsidTr="00717CC4">
        <w:tc>
          <w:tcPr>
            <w:tcW w:w="1668" w:type="dxa"/>
          </w:tcPr>
          <w:p w:rsidR="00164006" w:rsidRPr="00164006" w:rsidRDefault="00164006" w:rsidP="0071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10" w:type="dxa"/>
          </w:tcPr>
          <w:p w:rsidR="00164006" w:rsidRPr="00164006" w:rsidRDefault="00164006" w:rsidP="0071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</w:tcPr>
          <w:p w:rsidR="00164006" w:rsidRPr="00164006" w:rsidRDefault="00164006" w:rsidP="0071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164006" w:rsidRPr="00164006" w:rsidRDefault="00164006" w:rsidP="0071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9072" w:type="dxa"/>
          </w:tcPr>
          <w:p w:rsidR="00164006" w:rsidRPr="00164006" w:rsidRDefault="00164006" w:rsidP="00164006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</w:t>
            </w:r>
          </w:p>
        </w:tc>
      </w:tr>
      <w:tr w:rsidR="00164006" w:rsidRPr="00164006" w:rsidTr="00717CC4">
        <w:tc>
          <w:tcPr>
            <w:tcW w:w="1668" w:type="dxa"/>
          </w:tcPr>
          <w:p w:rsidR="00164006" w:rsidRPr="00164006" w:rsidRDefault="00164006" w:rsidP="0071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06">
              <w:rPr>
                <w:rFonts w:ascii="Times New Roman" w:hAnsi="Times New Roman" w:cs="Times New Roman"/>
                <w:sz w:val="24"/>
                <w:szCs w:val="24"/>
              </w:rPr>
              <w:t>Колотилова Ольга Васильевна</w:t>
            </w:r>
          </w:p>
        </w:tc>
        <w:tc>
          <w:tcPr>
            <w:tcW w:w="1310" w:type="dxa"/>
          </w:tcPr>
          <w:p w:rsidR="00164006" w:rsidRPr="00164006" w:rsidRDefault="00164006" w:rsidP="0071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06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164006" w:rsidRPr="00164006" w:rsidRDefault="00164006" w:rsidP="0071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06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701" w:type="dxa"/>
          </w:tcPr>
          <w:p w:rsidR="00164006" w:rsidRPr="00164006" w:rsidRDefault="00164006" w:rsidP="0071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06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9072" w:type="dxa"/>
          </w:tcPr>
          <w:p w:rsidR="00164006" w:rsidRDefault="00164006" w:rsidP="00717CC4">
            <w:pPr>
              <w:pStyle w:val="a3"/>
              <w:spacing w:after="0"/>
              <w:rPr>
                <w:color w:val="000000"/>
                <w:sz w:val="20"/>
                <w:szCs w:val="20"/>
              </w:rPr>
            </w:pPr>
            <w:r w:rsidRPr="00164006">
              <w:rPr>
                <w:sz w:val="20"/>
                <w:szCs w:val="20"/>
              </w:rPr>
              <w:t xml:space="preserve">Федеральное </w:t>
            </w:r>
            <w:proofErr w:type="spellStart"/>
            <w:r w:rsidRPr="00164006">
              <w:rPr>
                <w:sz w:val="20"/>
                <w:szCs w:val="20"/>
              </w:rPr>
              <w:t>гос</w:t>
            </w:r>
            <w:proofErr w:type="gramStart"/>
            <w:r w:rsidRPr="00164006">
              <w:rPr>
                <w:sz w:val="20"/>
                <w:szCs w:val="20"/>
              </w:rPr>
              <w:t>.а</w:t>
            </w:r>
            <w:proofErr w:type="gramEnd"/>
            <w:r w:rsidRPr="00164006">
              <w:rPr>
                <w:sz w:val="20"/>
                <w:szCs w:val="20"/>
              </w:rPr>
              <w:t>втономное</w:t>
            </w:r>
            <w:proofErr w:type="spellEnd"/>
            <w:r w:rsidRPr="00164006">
              <w:rPr>
                <w:sz w:val="20"/>
                <w:szCs w:val="20"/>
              </w:rPr>
              <w:t xml:space="preserve"> </w:t>
            </w:r>
            <w:proofErr w:type="spellStart"/>
            <w:r w:rsidRPr="00164006">
              <w:rPr>
                <w:sz w:val="20"/>
                <w:szCs w:val="20"/>
              </w:rPr>
              <w:t>образов.учреждение</w:t>
            </w:r>
            <w:proofErr w:type="spellEnd"/>
            <w:r w:rsidRPr="00164006">
              <w:rPr>
                <w:sz w:val="20"/>
                <w:szCs w:val="20"/>
              </w:rPr>
              <w:t xml:space="preserve"> доп. проф. Образования</w:t>
            </w:r>
            <w:r w:rsidRPr="00164006">
              <w:t xml:space="preserve"> </w:t>
            </w:r>
            <w:r w:rsidRPr="00164006">
              <w:rPr>
                <w:color w:val="000000"/>
                <w:sz w:val="20"/>
                <w:szCs w:val="20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Российской Федерации»:</w:t>
            </w:r>
            <w:r w:rsidRPr="00164006">
              <w:t xml:space="preserve"> </w:t>
            </w:r>
            <w:r w:rsidRPr="00164006">
              <w:rPr>
                <w:color w:val="000000"/>
                <w:sz w:val="20"/>
                <w:szCs w:val="20"/>
              </w:rPr>
              <w:t>Школа современного учителя биологии, 100 ч., сентябрь-декабрь, 2021</w:t>
            </w:r>
          </w:p>
          <w:p w:rsidR="00164006" w:rsidRPr="00164006" w:rsidRDefault="00164006" w:rsidP="00164006">
            <w:pPr>
              <w:spacing w:before="100" w:beforeAutospacing="1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 требований обновлённых ФГОС ООО, ФГОС С</w:t>
            </w: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 в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аботе учителя (учителя географии, биологии</w:t>
            </w: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36 ч., май 2022</w:t>
            </w:r>
          </w:p>
          <w:p w:rsidR="00164006" w:rsidRPr="00164006" w:rsidRDefault="00164006" w:rsidP="00717CC4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164006" w:rsidRPr="00164006" w:rsidTr="00717CC4">
        <w:tc>
          <w:tcPr>
            <w:tcW w:w="1668" w:type="dxa"/>
          </w:tcPr>
          <w:p w:rsidR="00164006" w:rsidRPr="00164006" w:rsidRDefault="00164006" w:rsidP="0071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06">
              <w:rPr>
                <w:rFonts w:ascii="Times New Roman" w:hAnsi="Times New Roman" w:cs="Times New Roman"/>
                <w:sz w:val="24"/>
                <w:szCs w:val="24"/>
              </w:rPr>
              <w:t>Загуляева Людмила Николаевна</w:t>
            </w:r>
          </w:p>
        </w:tc>
        <w:tc>
          <w:tcPr>
            <w:tcW w:w="1310" w:type="dxa"/>
          </w:tcPr>
          <w:p w:rsidR="00164006" w:rsidRPr="00164006" w:rsidRDefault="00164006" w:rsidP="0071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06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164006" w:rsidRPr="00164006" w:rsidRDefault="00164006" w:rsidP="0071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06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701" w:type="dxa"/>
          </w:tcPr>
          <w:p w:rsidR="00164006" w:rsidRPr="00164006" w:rsidRDefault="00164006" w:rsidP="0071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06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9072" w:type="dxa"/>
          </w:tcPr>
          <w:p w:rsidR="00164006" w:rsidRPr="00164006" w:rsidRDefault="00164006" w:rsidP="00717C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0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64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«Центр повышения квалификации и переподготовки «Луч знаний», </w:t>
            </w:r>
            <w:proofErr w:type="gramStart"/>
            <w:r w:rsidRPr="00164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64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Красноярск Удостоверение № </w:t>
            </w:r>
            <w:r w:rsidRPr="001640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6400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180002303218</w:t>
            </w:r>
            <w:r w:rsidRPr="001640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4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25 февраля 2020 г. по 2 марта 2020 г.</w:t>
            </w:r>
          </w:p>
          <w:p w:rsidR="00164006" w:rsidRPr="00164006" w:rsidRDefault="00164006" w:rsidP="00717CC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«Современные образовательные технологии в преподавании химии с учетом ФГОС», 72 ч</w:t>
            </w:r>
          </w:p>
          <w:p w:rsidR="00164006" w:rsidRPr="00164006" w:rsidRDefault="00164006" w:rsidP="00717CC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«Центр повышения квалификации и переподготовки «Луч знаний», </w:t>
            </w:r>
            <w:proofErr w:type="gramStart"/>
            <w:r w:rsidRPr="00164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64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Красноярск Удостоверение </w:t>
            </w:r>
            <w:r w:rsidRPr="001640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4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  <w:r w:rsidRPr="0016400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180002330301</w:t>
            </w:r>
            <w:r w:rsidRPr="001640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4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22 апреля 2020 г. по 25 апреля 2020 г.</w:t>
            </w:r>
          </w:p>
          <w:p w:rsidR="00164006" w:rsidRPr="00164006" w:rsidRDefault="00164006" w:rsidP="00717CC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работы с обучающимися с ОВЗ в соответствии с ФГОС, 36 ч</w:t>
            </w:r>
          </w:p>
          <w:p w:rsidR="00164006" w:rsidRPr="00164006" w:rsidRDefault="00164006" w:rsidP="00717CC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0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64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АОУ ВО ДПО «Вологодский институт развития образования, г</w:t>
            </w:r>
            <w:proofErr w:type="gramStart"/>
            <w:r w:rsidRPr="00164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64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ологда</w:t>
            </w:r>
            <w:r w:rsidRPr="00164006">
              <w:rPr>
                <w:rFonts w:ascii="Times New Roman" w:eastAsia="Times New Roman" w:hAnsi="Times New Roman" w:cs="Times New Roman"/>
                <w:lang w:eastAsia="ru-RU"/>
              </w:rPr>
              <w:t> Удостоверение </w:t>
            </w:r>
          </w:p>
          <w:p w:rsidR="00164006" w:rsidRPr="00164006" w:rsidRDefault="00164006" w:rsidP="00717CC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006">
              <w:rPr>
                <w:rFonts w:ascii="Times New Roman" w:eastAsia="Times New Roman" w:hAnsi="Times New Roman" w:cs="Times New Roman"/>
                <w:lang w:eastAsia="ru-RU"/>
              </w:rPr>
              <w:t>№ 352411284847</w:t>
            </w:r>
            <w:proofErr w:type="gramStart"/>
            <w:r w:rsidRPr="00164006">
              <w:rPr>
                <w:rFonts w:ascii="Times New Roman" w:eastAsia="Times New Roman" w:hAnsi="Times New Roman" w:cs="Times New Roman"/>
                <w:lang w:eastAsia="ru-RU"/>
              </w:rPr>
              <w:t xml:space="preserve">  С</w:t>
            </w:r>
            <w:proofErr w:type="gramEnd"/>
            <w:r w:rsidRPr="00164006">
              <w:rPr>
                <w:rFonts w:ascii="Times New Roman" w:eastAsia="Times New Roman" w:hAnsi="Times New Roman" w:cs="Times New Roman"/>
                <w:lang w:eastAsia="ru-RU"/>
              </w:rPr>
              <w:t xml:space="preserve"> 24.03.2020 по 26.03.2020</w:t>
            </w:r>
          </w:p>
          <w:p w:rsidR="00164006" w:rsidRPr="00164006" w:rsidRDefault="00164006" w:rsidP="00717CC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06">
              <w:rPr>
                <w:rFonts w:ascii="Times New Roman" w:eastAsia="Times New Roman" w:hAnsi="Times New Roman" w:cs="Times New Roman"/>
                <w:lang w:eastAsia="ru-RU"/>
              </w:rPr>
              <w:t> «Государственная итоговая аттестация по образовательным программам основного общего образования по географии: содержание, анализ результатов, экспертиза экзаменационных работ», 24 ч</w:t>
            </w:r>
          </w:p>
          <w:p w:rsidR="00164006" w:rsidRPr="00164006" w:rsidRDefault="00164006" w:rsidP="00717C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0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64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«Центр повышения квалификации и переподготовки «Луч знаний», </w:t>
            </w:r>
            <w:proofErr w:type="gramStart"/>
            <w:r w:rsidRPr="00164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64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Красноярск</w:t>
            </w:r>
            <w:r w:rsidRPr="001640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4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  <w:r w:rsidRPr="001640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4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 </w:t>
            </w:r>
            <w:r w:rsidRPr="0016400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180002391322</w:t>
            </w:r>
            <w:r w:rsidRPr="0016400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164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21 августа 2020 г. по 24 августа 2020 г</w:t>
            </w:r>
          </w:p>
          <w:p w:rsidR="00164006" w:rsidRPr="00164006" w:rsidRDefault="00164006" w:rsidP="00717C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««Инновационные технологии обучения биологии как основа реализации ФГОС», 36 ч</w:t>
            </w:r>
          </w:p>
          <w:p w:rsidR="00164006" w:rsidRPr="00164006" w:rsidRDefault="00164006" w:rsidP="00717C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0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64006" w:rsidRPr="00164006" w:rsidRDefault="00164006" w:rsidP="00164006">
            <w:pPr>
              <w:spacing w:before="100" w:beforeAutospacing="1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 требований обновлённых ФГОС ООО, ФГОС С</w:t>
            </w: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 в работе учителя (учителя географии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химии, биологии</w:t>
            </w:r>
            <w:r w:rsidRPr="0007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36 ч.,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  <w:p w:rsidR="00164006" w:rsidRPr="00164006" w:rsidRDefault="00164006" w:rsidP="00717CC4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</w:tbl>
    <w:p w:rsidR="00164006" w:rsidRDefault="00164006"/>
    <w:sectPr w:rsidR="00164006" w:rsidSect="00C6535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C75F4"/>
    <w:multiLevelType w:val="hybridMultilevel"/>
    <w:tmpl w:val="C7A24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6535F"/>
    <w:rsid w:val="00164006"/>
    <w:rsid w:val="002E2685"/>
    <w:rsid w:val="00437BC0"/>
    <w:rsid w:val="006F0268"/>
    <w:rsid w:val="009C5D35"/>
    <w:rsid w:val="00B43311"/>
    <w:rsid w:val="00B502B4"/>
    <w:rsid w:val="00C6535F"/>
    <w:rsid w:val="00CD08A0"/>
    <w:rsid w:val="00CD601E"/>
    <w:rsid w:val="00DC66EA"/>
    <w:rsid w:val="00E628D1"/>
    <w:rsid w:val="00F87E3E"/>
    <w:rsid w:val="00FD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5F"/>
  </w:style>
  <w:style w:type="paragraph" w:styleId="2">
    <w:name w:val="heading 2"/>
    <w:basedOn w:val="a"/>
    <w:link w:val="20"/>
    <w:uiPriority w:val="9"/>
    <w:qFormat/>
    <w:rsid w:val="00C6535F"/>
    <w:pPr>
      <w:keepNext/>
      <w:spacing w:after="0" w:line="102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53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653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653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jk">
    <w:name w:val="cjk"/>
    <w:basedOn w:val="a"/>
    <w:rsid w:val="00C653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l">
    <w:name w:val="ctl"/>
    <w:basedOn w:val="a"/>
    <w:rsid w:val="00C653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1">
    <w:name w:val="western1"/>
    <w:basedOn w:val="a"/>
    <w:rsid w:val="00C6535F"/>
    <w:pPr>
      <w:spacing w:before="100" w:beforeAutospacing="1" w:after="0" w:line="10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jk1">
    <w:name w:val="cjk1"/>
    <w:basedOn w:val="a"/>
    <w:rsid w:val="00C6535F"/>
    <w:pPr>
      <w:spacing w:before="100" w:beforeAutospacing="1" w:after="0" w:line="102" w:lineRule="atLeast"/>
    </w:pPr>
    <w:rPr>
      <w:rFonts w:ascii="SimSun" w:eastAsia="SimSun" w:hAnsi="SimSun" w:cs="Times New Roman"/>
      <w:sz w:val="24"/>
      <w:szCs w:val="24"/>
      <w:lang w:eastAsia="ru-RU"/>
    </w:rPr>
  </w:style>
  <w:style w:type="paragraph" w:customStyle="1" w:styleId="ctl1">
    <w:name w:val="ctl1"/>
    <w:basedOn w:val="a"/>
    <w:rsid w:val="00C6535F"/>
    <w:pPr>
      <w:spacing w:before="100" w:beforeAutospacing="1" w:after="0" w:line="102" w:lineRule="atLeast"/>
    </w:pPr>
    <w:rPr>
      <w:rFonts w:ascii="Mangal" w:eastAsia="Times New Roman" w:hAnsi="Mangal" w:cs="Mangal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C6535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99"/>
    <w:locked/>
    <w:rsid w:val="00C6535F"/>
    <w:rPr>
      <w:rFonts w:eastAsiaTheme="minorEastAsia"/>
      <w:lang w:eastAsia="ru-RU"/>
    </w:rPr>
  </w:style>
  <w:style w:type="paragraph" w:customStyle="1" w:styleId="TableContentsuser">
    <w:name w:val="Table Contents (user)"/>
    <w:basedOn w:val="a"/>
    <w:rsid w:val="00C6535F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C653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1E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64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640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43</Pages>
  <Words>5186</Words>
  <Characters>29565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2023-10-16T06:29:00Z</dcterms:created>
  <dcterms:modified xsi:type="dcterms:W3CDTF">2023-10-16T09:27:00Z</dcterms:modified>
</cp:coreProperties>
</file>